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hAnsi="Calibri" w:eastAsia="仿宋_GB2312" w:cs="Calibri"/>
          <w:b/>
          <w:sz w:val="32"/>
          <w:szCs w:val="32"/>
        </w:rPr>
      </w:pPr>
      <w:r>
        <w:rPr>
          <w:rFonts w:hint="eastAsia" w:ascii="仿宋_GB2312" w:hAnsi="Calibri" w:eastAsia="仿宋_GB2312" w:cs="Calibri"/>
          <w:b/>
          <w:sz w:val="32"/>
          <w:szCs w:val="32"/>
        </w:rPr>
        <w:t>附件2：</w:t>
      </w:r>
    </w:p>
    <w:p>
      <w:pPr>
        <w:jc w:val="center"/>
        <w:textAlignment w:val="baseline"/>
        <w:rPr>
          <w:rFonts w:ascii="仿宋_GB2312" w:hAnsi="Calibri" w:eastAsia="仿宋_GB2312" w:cs="Calibri"/>
          <w:b/>
          <w:sz w:val="32"/>
          <w:szCs w:val="32"/>
        </w:rPr>
      </w:pPr>
      <w:r>
        <w:rPr>
          <w:rFonts w:hint="eastAsia" w:ascii="仿宋_GB2312" w:hAnsi="Calibri" w:eastAsia="仿宋_GB2312" w:cs="Calibri"/>
          <w:b/>
          <w:sz w:val="32"/>
          <w:szCs w:val="32"/>
        </w:rPr>
        <w:t xml:space="preserve"> 北京教育学院丰台分院教研员公开招聘岗位报名表</w:t>
      </w:r>
    </w:p>
    <w:tbl>
      <w:tblPr>
        <w:tblStyle w:val="4"/>
        <w:tblW w:w="9250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98"/>
        <w:gridCol w:w="586"/>
        <w:gridCol w:w="633"/>
        <w:gridCol w:w="39"/>
        <w:gridCol w:w="672"/>
        <w:gridCol w:w="565"/>
        <w:gridCol w:w="183"/>
        <w:gridCol w:w="533"/>
        <w:gridCol w:w="885"/>
        <w:gridCol w:w="316"/>
        <w:gridCol w:w="217"/>
        <w:gridCol w:w="696"/>
        <w:gridCol w:w="199"/>
        <w:gridCol w:w="414"/>
        <w:gridCol w:w="41"/>
        <w:gridCol w:w="142"/>
        <w:gridCol w:w="709"/>
        <w:gridCol w:w="736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67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姓 名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性别</w:t>
            </w:r>
          </w:p>
        </w:tc>
        <w:tc>
          <w:tcPr>
            <w:tcW w:w="56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出生年月</w:t>
            </w:r>
          </w:p>
        </w:tc>
        <w:tc>
          <w:tcPr>
            <w:tcW w:w="885" w:type="dxa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民族</w:t>
            </w:r>
          </w:p>
        </w:tc>
        <w:tc>
          <w:tcPr>
            <w:tcW w:w="796" w:type="dxa"/>
            <w:gridSpan w:val="4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婚否</w:t>
            </w:r>
          </w:p>
        </w:tc>
        <w:tc>
          <w:tcPr>
            <w:tcW w:w="736" w:type="dxa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4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政治面貌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健康状况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身份证号</w:t>
            </w:r>
          </w:p>
        </w:tc>
        <w:tc>
          <w:tcPr>
            <w:tcW w:w="2241" w:type="dxa"/>
            <w:gridSpan w:val="6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4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原始学历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毕业院校</w:t>
            </w:r>
          </w:p>
        </w:tc>
        <w:tc>
          <w:tcPr>
            <w:tcW w:w="4067" w:type="dxa"/>
            <w:gridSpan w:val="8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毕业 时间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4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所学专业</w:t>
            </w:r>
          </w:p>
        </w:tc>
        <w:tc>
          <w:tcPr>
            <w:tcW w:w="3371" w:type="dxa"/>
            <w:gridSpan w:val="7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学制</w:t>
            </w:r>
          </w:p>
        </w:tc>
        <w:tc>
          <w:tcPr>
            <w:tcW w:w="654" w:type="dxa"/>
            <w:gridSpan w:val="3"/>
            <w:vAlign w:val="center"/>
          </w:tcPr>
          <w:p>
            <w:pPr>
              <w:jc w:val="right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学位</w:t>
            </w:r>
          </w:p>
        </w:tc>
        <w:tc>
          <w:tcPr>
            <w:tcW w:w="736" w:type="dxa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4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现学历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毕业院校</w:t>
            </w:r>
          </w:p>
        </w:tc>
        <w:tc>
          <w:tcPr>
            <w:tcW w:w="4067" w:type="dxa"/>
            <w:gridSpan w:val="8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毕业 时间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4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所学专业</w:t>
            </w:r>
          </w:p>
        </w:tc>
        <w:tc>
          <w:tcPr>
            <w:tcW w:w="3371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学制</w:t>
            </w:r>
          </w:p>
        </w:tc>
        <w:tc>
          <w:tcPr>
            <w:tcW w:w="654" w:type="dxa"/>
            <w:gridSpan w:val="3"/>
            <w:vAlign w:val="center"/>
          </w:tcPr>
          <w:p>
            <w:pPr>
              <w:jc w:val="right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学位</w:t>
            </w:r>
          </w:p>
        </w:tc>
        <w:tc>
          <w:tcPr>
            <w:tcW w:w="736" w:type="dxa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4" w:hRule="atLeast"/>
        </w:trPr>
        <w:tc>
          <w:tcPr>
            <w:tcW w:w="2901" w:type="dxa"/>
            <w:gridSpan w:val="5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是（否）特级、骨干教师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 w:val="20"/>
                <w:szCs w:val="21"/>
              </w:rPr>
              <w:t>类别</w:t>
            </w:r>
          </w:p>
        </w:tc>
        <w:tc>
          <w:tcPr>
            <w:tcW w:w="2937" w:type="dxa"/>
            <w:gridSpan w:val="7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现工作单位</w:t>
            </w:r>
          </w:p>
        </w:tc>
        <w:tc>
          <w:tcPr>
            <w:tcW w:w="267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现任职务及学科</w:t>
            </w:r>
          </w:p>
        </w:tc>
        <w:tc>
          <w:tcPr>
            <w:tcW w:w="2978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现职称及时间</w:t>
            </w:r>
          </w:p>
        </w:tc>
        <w:tc>
          <w:tcPr>
            <w:tcW w:w="267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现</w:t>
            </w:r>
            <w:r>
              <w:rPr>
                <w:rFonts w:ascii="仿宋_GB2312" w:hAnsi="Calibri" w:eastAsia="仿宋_GB2312" w:cs="Calibri"/>
                <w:szCs w:val="21"/>
              </w:rPr>
              <w:t>岗位等级</w:t>
            </w:r>
            <w:r>
              <w:rPr>
                <w:rFonts w:hint="eastAsia" w:ascii="仿宋_GB2312" w:hAnsi="Calibri" w:eastAsia="仿宋_GB2312" w:cs="Calibri"/>
                <w:szCs w:val="21"/>
              </w:rPr>
              <w:t>及时间</w:t>
            </w:r>
          </w:p>
        </w:tc>
        <w:tc>
          <w:tcPr>
            <w:tcW w:w="2978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固定电话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移动电话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E-mail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331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简  历</w:t>
            </w:r>
          </w:p>
          <w:p>
            <w:pPr>
              <w:jc w:val="center"/>
              <w:textAlignment w:val="baseline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(从参加工作</w:t>
            </w:r>
          </w:p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填起)</w:t>
            </w:r>
          </w:p>
        </w:tc>
        <w:tc>
          <w:tcPr>
            <w:tcW w:w="7566" w:type="dxa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31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应聘理由</w:t>
            </w:r>
          </w:p>
        </w:tc>
        <w:tc>
          <w:tcPr>
            <w:tcW w:w="7566" w:type="dxa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31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获奖情况</w:t>
            </w:r>
          </w:p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18"/>
                <w:szCs w:val="18"/>
              </w:rPr>
            </w:pPr>
            <w:r>
              <w:rPr>
                <w:rFonts w:hint="eastAsia" w:ascii="仿宋_GB2312" w:hAnsi="Calibri" w:eastAsia="仿宋_GB2312" w:cs="Calibri"/>
                <w:sz w:val="18"/>
                <w:szCs w:val="18"/>
              </w:rPr>
              <w:t>(近五年市级及以上奖项)</w:t>
            </w:r>
          </w:p>
        </w:tc>
        <w:tc>
          <w:tcPr>
            <w:tcW w:w="7566" w:type="dxa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923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近五年承担研究课情况</w:t>
            </w:r>
          </w:p>
        </w:tc>
        <w:tc>
          <w:tcPr>
            <w:tcW w:w="7566" w:type="dxa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66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近五年参加教育教学研究情况</w:t>
            </w:r>
          </w:p>
        </w:tc>
        <w:tc>
          <w:tcPr>
            <w:tcW w:w="7566" w:type="dxa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55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拟报岗位</w:t>
            </w:r>
          </w:p>
        </w:tc>
        <w:tc>
          <w:tcPr>
            <w:tcW w:w="7566" w:type="dxa"/>
            <w:gridSpan w:val="17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132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诚信声明</w:t>
            </w:r>
          </w:p>
        </w:tc>
        <w:tc>
          <w:tcPr>
            <w:tcW w:w="7566" w:type="dxa"/>
            <w:gridSpan w:val="17"/>
            <w:vAlign w:val="center"/>
          </w:tcPr>
          <w:p>
            <w:pPr>
              <w:spacing w:line="360" w:lineRule="exact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1. 本人承诺符合此次报名范围，在报名表中填写的个人信息均真实、准确。</w:t>
            </w:r>
          </w:p>
          <w:p>
            <w:pPr>
              <w:spacing w:line="360" w:lineRule="exact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2. 如发现有虚假内容，取消录用资格。</w:t>
            </w:r>
          </w:p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 xml:space="preserve">                             本人签名: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55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报名资格审核结果</w:t>
            </w:r>
          </w:p>
        </w:tc>
        <w:tc>
          <w:tcPr>
            <w:tcW w:w="3826" w:type="dxa"/>
            <w:gridSpan w:val="8"/>
            <w:vAlign w:val="center"/>
          </w:tcPr>
          <w:p>
            <w:pPr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审核人</w:t>
            </w:r>
          </w:p>
        </w:tc>
        <w:tc>
          <w:tcPr>
            <w:tcW w:w="2042" w:type="dxa"/>
            <w:gridSpan w:val="5"/>
            <w:vAlign w:val="center"/>
          </w:tcPr>
          <w:p>
            <w:pPr>
              <w:ind w:left="1620"/>
              <w:textAlignment w:val="baseline"/>
              <w:rPr>
                <w:rFonts w:ascii="仿宋_GB2312" w:hAnsi="Calibri" w:eastAsia="仿宋_GB2312" w:cs="Calibri"/>
                <w:sz w:val="20"/>
                <w:szCs w:val="21"/>
              </w:rPr>
            </w:pPr>
          </w:p>
        </w:tc>
      </w:tr>
    </w:tbl>
    <w:p>
      <w:pPr>
        <w:textAlignment w:val="baseline"/>
        <w:rPr>
          <w:rFonts w:ascii="Calibri" w:hAnsi="Calibri" w:eastAsia="宋体" w:cs="Calibri"/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xNjEyMWQxODUwZDA2NDY5NDg4MjIwOGJhZDcyMmMifQ=="/>
  </w:docVars>
  <w:rsids>
    <w:rsidRoot w:val="003E3B8C"/>
    <w:rsid w:val="0002465D"/>
    <w:rsid w:val="00051D7E"/>
    <w:rsid w:val="000843A2"/>
    <w:rsid w:val="00096BD0"/>
    <w:rsid w:val="000C6CDB"/>
    <w:rsid w:val="000E5B59"/>
    <w:rsid w:val="001065F4"/>
    <w:rsid w:val="001402AF"/>
    <w:rsid w:val="00194F21"/>
    <w:rsid w:val="00195E8E"/>
    <w:rsid w:val="001F7C95"/>
    <w:rsid w:val="00204E99"/>
    <w:rsid w:val="00205B2E"/>
    <w:rsid w:val="002142E9"/>
    <w:rsid w:val="00257EAA"/>
    <w:rsid w:val="00274877"/>
    <w:rsid w:val="00394609"/>
    <w:rsid w:val="003D1B02"/>
    <w:rsid w:val="003D2DB3"/>
    <w:rsid w:val="003E3B8C"/>
    <w:rsid w:val="00434075"/>
    <w:rsid w:val="004376E8"/>
    <w:rsid w:val="00441798"/>
    <w:rsid w:val="004E62FE"/>
    <w:rsid w:val="004F4F32"/>
    <w:rsid w:val="00505C93"/>
    <w:rsid w:val="00531CB4"/>
    <w:rsid w:val="00575374"/>
    <w:rsid w:val="005A3631"/>
    <w:rsid w:val="005F73FA"/>
    <w:rsid w:val="00624A11"/>
    <w:rsid w:val="00652066"/>
    <w:rsid w:val="0066659C"/>
    <w:rsid w:val="0067310E"/>
    <w:rsid w:val="006C4577"/>
    <w:rsid w:val="007B674A"/>
    <w:rsid w:val="007C3FC5"/>
    <w:rsid w:val="00815528"/>
    <w:rsid w:val="00844BA5"/>
    <w:rsid w:val="0086143A"/>
    <w:rsid w:val="00862791"/>
    <w:rsid w:val="008A38E6"/>
    <w:rsid w:val="00931770"/>
    <w:rsid w:val="009D10EE"/>
    <w:rsid w:val="009E4812"/>
    <w:rsid w:val="00A22492"/>
    <w:rsid w:val="00AB26FB"/>
    <w:rsid w:val="00AB4FF0"/>
    <w:rsid w:val="00AD3E45"/>
    <w:rsid w:val="00AD6F3D"/>
    <w:rsid w:val="00AE1331"/>
    <w:rsid w:val="00B11938"/>
    <w:rsid w:val="00B16975"/>
    <w:rsid w:val="00B56E99"/>
    <w:rsid w:val="00B615A1"/>
    <w:rsid w:val="00B71869"/>
    <w:rsid w:val="00B76CF9"/>
    <w:rsid w:val="00BA5C15"/>
    <w:rsid w:val="00BD216F"/>
    <w:rsid w:val="00C14DE4"/>
    <w:rsid w:val="00C57213"/>
    <w:rsid w:val="00C70E56"/>
    <w:rsid w:val="00CB60C9"/>
    <w:rsid w:val="00D4119F"/>
    <w:rsid w:val="00D86476"/>
    <w:rsid w:val="00DC1FDA"/>
    <w:rsid w:val="00DD4621"/>
    <w:rsid w:val="00ED767F"/>
    <w:rsid w:val="00F0151B"/>
    <w:rsid w:val="00F65130"/>
    <w:rsid w:val="00F701F5"/>
    <w:rsid w:val="00FE0987"/>
    <w:rsid w:val="02C97FE4"/>
    <w:rsid w:val="0A863AB7"/>
    <w:rsid w:val="11644CB4"/>
    <w:rsid w:val="17494CC2"/>
    <w:rsid w:val="18E21000"/>
    <w:rsid w:val="1D270251"/>
    <w:rsid w:val="29817AFD"/>
    <w:rsid w:val="2C156FDF"/>
    <w:rsid w:val="2DE81100"/>
    <w:rsid w:val="2E3F536B"/>
    <w:rsid w:val="307E3C59"/>
    <w:rsid w:val="30C42E6E"/>
    <w:rsid w:val="35480350"/>
    <w:rsid w:val="376D7A1B"/>
    <w:rsid w:val="37EA2489"/>
    <w:rsid w:val="3EC11624"/>
    <w:rsid w:val="431735D9"/>
    <w:rsid w:val="469D2FD9"/>
    <w:rsid w:val="4D115B26"/>
    <w:rsid w:val="589A2F65"/>
    <w:rsid w:val="590454B1"/>
    <w:rsid w:val="5AC21E5C"/>
    <w:rsid w:val="6A4F502A"/>
    <w:rsid w:val="6D1B1E75"/>
    <w:rsid w:val="778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2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3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2228-0BA2-4722-9407-0D6F9BD1D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北京教育学院丰台分院</Company>
  <Pages>5</Pages>
  <Words>238</Words>
  <Characters>1359</Characters>
  <Lines>11</Lines>
  <Paragraphs>3</Paragraphs>
  <TotalTime>12</TotalTime>
  <ScaleCrop>false</ScaleCrop>
  <LinksUpToDate>false</LinksUpToDate>
  <CharactersWithSpaces>1594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2021-01-05T08:42:00Z</dcterms:created>
  <dc:creator>yhy</dc:creator>
  <cp:lastModifiedBy>何云</cp:lastModifiedBy>
  <dcterms:modified xsi:type="dcterms:W3CDTF">2024-01-29T09:12:35Z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404D3EF5710C471BB88D1D0D230EE88D_13</vt:lpwstr>
  </property>
</Properties>
</file>