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 xml:space="preserve">附件3  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科创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公司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</w:rPr>
        <w:t>20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28"/>
        </w:rPr>
        <w:t>年度公开招聘新职工报名登记表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TJiZGZkNGE2MTJhM2RiMGVjZWY3YjI0N2FlZWU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27535C17"/>
    <w:rsid w:val="3C376158"/>
    <w:rsid w:val="3FF634E6"/>
    <w:rsid w:val="42EC6F0D"/>
    <w:rsid w:val="4ABA516D"/>
    <w:rsid w:val="4C8B0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朱顺玲</cp:lastModifiedBy>
  <cp:lastPrinted>2017-12-11T01:02:00Z</cp:lastPrinted>
  <dcterms:modified xsi:type="dcterms:W3CDTF">2024-03-18T08:15:25Z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B96685533B034146BD1C96DC66F2432B</vt:lpwstr>
  </property>
</Properties>
</file>