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宋体" w:eastAsia="仿宋_GB2312"/>
          <w:b/>
          <w:spacing w:val="-2"/>
          <w:sz w:val="24"/>
          <w:szCs w:val="24"/>
        </w:rPr>
      </w:pPr>
      <w:bookmarkStart w:id="0" w:name="_GoBack"/>
      <w:r>
        <w:rPr>
          <w:rFonts w:hint="eastAsia" w:ascii="仿宋_GB2312" w:hAnsi="宋体" w:eastAsia="仿宋_GB2312"/>
          <w:b/>
          <w:spacing w:val="-2"/>
          <w:sz w:val="24"/>
          <w:szCs w:val="24"/>
        </w:rPr>
        <w:t>附件3：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曹妃甸现代供应链科技有限公司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bookmarkEnd w:id="0"/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1．本人姓名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  <w:u w:val="single"/>
        </w:rPr>
        <w:softHyphen/>
      </w:r>
      <w:r>
        <w:rPr>
          <w:rFonts w:hint="eastAsia" w:ascii="仿宋_GB2312" w:eastAsia="仿宋_GB2312"/>
          <w:sz w:val="28"/>
          <w:szCs w:val="28"/>
        </w:rPr>
        <w:t>，身份证号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，应聘曹妃甸现代供应链科技有限公司岗位，已清楚了解《曹妃甸现代供应链科技有限公司</w:t>
      </w:r>
      <w:r>
        <w:rPr>
          <w:rFonts w:hint="eastAsia" w:ascii="仿宋_GB2312" w:hAnsi="宋体" w:eastAsia="仿宋_GB2312" w:cs="宋体"/>
          <w:sz w:val="28"/>
          <w:szCs w:val="28"/>
        </w:rPr>
        <w:t>招聘简章</w:t>
      </w:r>
      <w:r>
        <w:rPr>
          <w:rFonts w:hint="eastAsia" w:ascii="仿宋_GB2312" w:eastAsia="仿宋_GB2312"/>
          <w:sz w:val="28"/>
          <w:szCs w:val="28"/>
        </w:rPr>
        <w:t>》并承诺本人符合招聘任职资格条件，保证提供的所有材料、证件的真实性。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2．如属未取得学历、学位证书的应届毕业生，本人承诺若经录用在办理正式录用手续前提供相关学历、学位证书，否则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公司</w:t>
      </w:r>
      <w:r>
        <w:rPr>
          <w:rFonts w:hint="eastAsia" w:ascii="仿宋_GB2312" w:eastAsia="仿宋_GB2312"/>
          <w:sz w:val="28"/>
          <w:szCs w:val="28"/>
        </w:rPr>
        <w:t>可不予录聘用。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5．本人承诺无违法违纪行为</w:t>
      </w:r>
      <w:r>
        <w:rPr>
          <w:rFonts w:hint="eastAsia" w:ascii="仿宋_GB2312" w:eastAsia="仿宋_GB2312"/>
          <w:sz w:val="28"/>
          <w:szCs w:val="28"/>
          <w:lang w:eastAsia="zh-CN"/>
        </w:rPr>
        <w:t>记录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line="57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本人承诺上述内容，否则同意取消录用资格，责任自负。</w:t>
      </w:r>
    </w:p>
    <w:p>
      <w:pPr>
        <w:spacing w:line="570" w:lineRule="exact"/>
        <w:ind w:firstLine="560" w:firstLineChars="200"/>
        <w:rPr>
          <w:rFonts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>
      <w:pPr>
        <w:ind w:firstLine="4060" w:firstLineChars="14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应聘人员签名：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Q3ZmMwZGI1ZDkwN2U5Mzk5NTQxMTBmYWNiNWMxNTMifQ=="/>
  </w:docVars>
  <w:rsids>
    <w:rsidRoot w:val="26CB1CB9"/>
    <w:rsid w:val="00085407"/>
    <w:rsid w:val="00344B23"/>
    <w:rsid w:val="004B1803"/>
    <w:rsid w:val="00692FF0"/>
    <w:rsid w:val="007837D1"/>
    <w:rsid w:val="00897F92"/>
    <w:rsid w:val="00952285"/>
    <w:rsid w:val="009B4E7F"/>
    <w:rsid w:val="009D3B40"/>
    <w:rsid w:val="00A035BF"/>
    <w:rsid w:val="00E36DF9"/>
    <w:rsid w:val="00E81A56"/>
    <w:rsid w:val="00F22208"/>
    <w:rsid w:val="00FE3883"/>
    <w:rsid w:val="03BA0F24"/>
    <w:rsid w:val="05570835"/>
    <w:rsid w:val="05E3430A"/>
    <w:rsid w:val="060319E4"/>
    <w:rsid w:val="06C6329D"/>
    <w:rsid w:val="06E07751"/>
    <w:rsid w:val="07DE1EAE"/>
    <w:rsid w:val="08D31B76"/>
    <w:rsid w:val="0ABD4642"/>
    <w:rsid w:val="0B311103"/>
    <w:rsid w:val="0B933C3C"/>
    <w:rsid w:val="0C015A24"/>
    <w:rsid w:val="0CD8483A"/>
    <w:rsid w:val="0EE21DFA"/>
    <w:rsid w:val="101A0EDD"/>
    <w:rsid w:val="12756093"/>
    <w:rsid w:val="1A402059"/>
    <w:rsid w:val="1B183711"/>
    <w:rsid w:val="1D956CE8"/>
    <w:rsid w:val="1DFA0AD3"/>
    <w:rsid w:val="1F621535"/>
    <w:rsid w:val="229437F8"/>
    <w:rsid w:val="25A57DF8"/>
    <w:rsid w:val="2606187E"/>
    <w:rsid w:val="26CB1CB9"/>
    <w:rsid w:val="27606EBF"/>
    <w:rsid w:val="292832E1"/>
    <w:rsid w:val="2A2840F7"/>
    <w:rsid w:val="2E073641"/>
    <w:rsid w:val="2ED917A2"/>
    <w:rsid w:val="2EF04A95"/>
    <w:rsid w:val="2F2E70BB"/>
    <w:rsid w:val="305D16B1"/>
    <w:rsid w:val="333340A8"/>
    <w:rsid w:val="3797471A"/>
    <w:rsid w:val="37C7299B"/>
    <w:rsid w:val="3A991A8E"/>
    <w:rsid w:val="3C7C74BB"/>
    <w:rsid w:val="3D685C74"/>
    <w:rsid w:val="3EA52D32"/>
    <w:rsid w:val="42B64416"/>
    <w:rsid w:val="43A11656"/>
    <w:rsid w:val="448C059E"/>
    <w:rsid w:val="476C0104"/>
    <w:rsid w:val="47B445E8"/>
    <w:rsid w:val="491F0A8A"/>
    <w:rsid w:val="49917F36"/>
    <w:rsid w:val="4BCC4091"/>
    <w:rsid w:val="4C801570"/>
    <w:rsid w:val="4D817385"/>
    <w:rsid w:val="4EF95C1C"/>
    <w:rsid w:val="50382747"/>
    <w:rsid w:val="50FF381A"/>
    <w:rsid w:val="533C2697"/>
    <w:rsid w:val="53B1183A"/>
    <w:rsid w:val="542361AA"/>
    <w:rsid w:val="54E06321"/>
    <w:rsid w:val="5843633E"/>
    <w:rsid w:val="584865CC"/>
    <w:rsid w:val="5A5C39E5"/>
    <w:rsid w:val="65DA51F7"/>
    <w:rsid w:val="67584487"/>
    <w:rsid w:val="67745294"/>
    <w:rsid w:val="679C4454"/>
    <w:rsid w:val="6B9E19AF"/>
    <w:rsid w:val="6CB471A8"/>
    <w:rsid w:val="6E6E01F6"/>
    <w:rsid w:val="77586B1D"/>
    <w:rsid w:val="77E506B2"/>
    <w:rsid w:val="785A323C"/>
    <w:rsid w:val="790A206A"/>
    <w:rsid w:val="79866AA0"/>
    <w:rsid w:val="7A1D31C5"/>
    <w:rsid w:val="7A4D7958"/>
    <w:rsid w:val="7B7B7DDD"/>
    <w:rsid w:val="7B882B74"/>
    <w:rsid w:val="7C41333C"/>
    <w:rsid w:val="7CA23D44"/>
    <w:rsid w:val="7F15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sz w:val="24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2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3156</Words>
  <Characters>3242</Characters>
  <Lines>29</Lines>
  <Paragraphs>8</Paragraphs>
  <TotalTime>1</TotalTime>
  <ScaleCrop>false</ScaleCrop>
  <LinksUpToDate>false</LinksUpToDate>
  <CharactersWithSpaces>3446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2023-06-28T08:08:00Z</dcterms:created>
  <dc:creator>Administrator</dc:creator>
  <cp:lastModifiedBy>葛朋</cp:lastModifiedBy>
  <cp:lastPrinted>2023-12-22T02:05:00Z</cp:lastPrinted>
  <dcterms:modified xsi:type="dcterms:W3CDTF">2024-03-26T02:02:24Z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68E82522F7CD4AE6B24F39A14FD9E986</vt:lpwstr>
  </property>
  <property fmtid="{D5CDD505-2E9C-101B-9397-08002B2CF9AE}" pid="4" name="commondata">
    <vt:lpwstr>eyJoZGlkIjoiOGRmYWQ4YmVhN2VmNGE4M2M3NzZmMjc2ZDk3MWE1YTIifQ==</vt:lpwstr>
  </property>
</Properties>
</file>