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E468" w14:textId="77777777" w:rsidR="00D6700B" w:rsidRDefault="00000000">
      <w:pPr>
        <w:spacing w:line="4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tbl>
      <w:tblPr>
        <w:tblStyle w:val="a4"/>
        <w:tblpPr w:leftFromText="180" w:rightFromText="180" w:vertAnchor="text" w:horzAnchor="margin" w:tblpXSpec="center" w:tblpY="897"/>
        <w:tblW w:w="16634" w:type="dxa"/>
        <w:tblLayout w:type="fixed"/>
        <w:tblLook w:val="04A0" w:firstRow="1" w:lastRow="0" w:firstColumn="1" w:lastColumn="0" w:noHBand="0" w:noVBand="1"/>
      </w:tblPr>
      <w:tblGrid>
        <w:gridCol w:w="845"/>
        <w:gridCol w:w="1206"/>
        <w:gridCol w:w="1097"/>
        <w:gridCol w:w="1216"/>
        <w:gridCol w:w="1124"/>
        <w:gridCol w:w="1125"/>
        <w:gridCol w:w="2320"/>
        <w:gridCol w:w="925"/>
        <w:gridCol w:w="934"/>
        <w:gridCol w:w="806"/>
        <w:gridCol w:w="1116"/>
        <w:gridCol w:w="2573"/>
        <w:gridCol w:w="1347"/>
      </w:tblGrid>
      <w:tr w:rsidR="00D6700B" w14:paraId="38B958D0" w14:textId="77777777">
        <w:trPr>
          <w:trHeight w:val="7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44B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B46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推荐单位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0BB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招录对象姓名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787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0ED4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户口</w:t>
            </w:r>
          </w:p>
          <w:p w14:paraId="2696AD5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性质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9429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文化</w:t>
            </w:r>
          </w:p>
          <w:p w14:paraId="0891DEC3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程度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7A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D176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身高</w:t>
            </w: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(cm)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EFF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体重</w:t>
            </w: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(kg)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E264" w14:textId="77777777" w:rsidR="00D6700B" w:rsidRDefault="00000000">
            <w:pPr>
              <w:widowControl/>
              <w:spacing w:line="380" w:lineRule="exact"/>
              <w:ind w:left="384" w:hangingChars="160" w:hanging="384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鞋码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394" w14:textId="77777777" w:rsidR="00D6700B" w:rsidRDefault="00000000">
            <w:pPr>
              <w:widowControl/>
              <w:spacing w:line="380" w:lineRule="exact"/>
              <w:ind w:left="384" w:hangingChars="160" w:hanging="384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个人</w:t>
            </w:r>
          </w:p>
          <w:p w14:paraId="04B08906" w14:textId="77777777" w:rsidR="00D6700B" w:rsidRDefault="00000000">
            <w:pPr>
              <w:widowControl/>
              <w:spacing w:line="380" w:lineRule="exact"/>
              <w:ind w:left="384" w:hangingChars="160" w:hanging="384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002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详细地址、联系电话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260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备注</w:t>
            </w:r>
          </w:p>
        </w:tc>
      </w:tr>
      <w:tr w:rsidR="00D6700B" w14:paraId="5C6BB73A" w14:textId="77777777">
        <w:trPr>
          <w:trHeight w:val="14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F888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5280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大队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××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ADB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×××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96F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199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1C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农村、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非农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472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中专、高中、职高、初中等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D44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330802199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××××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7DA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157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D38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56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篮球、烧饭、驾驶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666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浙江省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街道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村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号</w:t>
            </w:r>
          </w:p>
          <w:p w14:paraId="16A68BB1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1390571××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C777" w14:textId="77777777" w:rsidR="00D6700B" w:rsidRDefault="00000000">
            <w:pPr>
              <w:widowControl/>
              <w:spacing w:line="380" w:lineRule="exact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公里成绩：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分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秒</w:t>
            </w:r>
          </w:p>
          <w:p w14:paraId="3F75E29E" w14:textId="77777777" w:rsidR="00D6700B" w:rsidRDefault="00000000">
            <w:pPr>
              <w:widowControl/>
              <w:spacing w:line="380" w:lineRule="exact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引体向上成绩：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个</w:t>
            </w:r>
          </w:p>
          <w:p w14:paraId="28839EB1" w14:textId="77777777" w:rsidR="00D6700B" w:rsidRDefault="00000000">
            <w:pPr>
              <w:widowControl/>
              <w:spacing w:line="380" w:lineRule="exact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百米冲刺成绩：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15"/>
                <w:szCs w:val="15"/>
              </w:rPr>
              <w:t>秒</w:t>
            </w:r>
          </w:p>
        </w:tc>
      </w:tr>
    </w:tbl>
    <w:p w14:paraId="2B611E7D" w14:textId="77777777" w:rsidR="00D6700B" w:rsidRDefault="00000000">
      <w:pPr>
        <w:spacing w:line="560" w:lineRule="exact"/>
        <w:ind w:firstLineChars="1100" w:firstLine="4840"/>
        <w:rPr>
          <w:rFonts w:eastAsia="方正小标宋简体"/>
        </w:rPr>
      </w:pPr>
      <w:r>
        <w:rPr>
          <w:rFonts w:ascii="方正小标宋简体" w:eastAsia="方正小标宋简体" w:hAnsi="Arial Black" w:hint="eastAsia"/>
          <w:sz w:val="44"/>
          <w:szCs w:val="44"/>
        </w:rPr>
        <w:t>聘任制消防员报名表</w:t>
      </w:r>
    </w:p>
    <w:p w14:paraId="47DB62E6" w14:textId="77777777" w:rsidR="00D6700B" w:rsidRDefault="00D6700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66DE1F4" w14:textId="77FB3E1C" w:rsidR="00D6700B" w:rsidRDefault="00D6700B">
      <w:pPr>
        <w:spacing w:line="480" w:lineRule="exact"/>
        <w:rPr>
          <w:rFonts w:ascii="Times New Roman" w:eastAsia="黑体" w:hAnsi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897"/>
        <w:tblW w:w="1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73"/>
        <w:gridCol w:w="1012"/>
        <w:gridCol w:w="1174"/>
        <w:gridCol w:w="892"/>
        <w:gridCol w:w="914"/>
        <w:gridCol w:w="681"/>
        <w:gridCol w:w="721"/>
        <w:gridCol w:w="784"/>
        <w:gridCol w:w="2085"/>
        <w:gridCol w:w="729"/>
        <w:gridCol w:w="716"/>
        <w:gridCol w:w="864"/>
        <w:gridCol w:w="1577"/>
        <w:gridCol w:w="1296"/>
        <w:gridCol w:w="1550"/>
      </w:tblGrid>
      <w:tr w:rsidR="00D6700B" w14:paraId="4147B0C5" w14:textId="77777777">
        <w:trPr>
          <w:trHeight w:val="8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23AA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1F4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推荐单位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307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应聘人姓名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A2A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B7C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年龄</w:t>
            </w:r>
          </w:p>
          <w:p w14:paraId="2E4D6FC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(</w:t>
            </w:r>
            <w:r>
              <w:rPr>
                <w:rFonts w:ascii="Times New Roman" w:eastAsia="黑体" w:hAnsi="Times New Roman"/>
                <w:sz w:val="24"/>
              </w:rPr>
              <w:t>周岁</w:t>
            </w:r>
            <w:r>
              <w:rPr>
                <w:rFonts w:ascii="Times New Roman" w:eastAsia="黑体" w:hAnsi="Times New Roman"/>
                <w:sz w:val="24"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773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籍贯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7A9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2FD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086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婚姻状况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7BA4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身份证号码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F695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身高</w:t>
            </w: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(cm)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7DA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体重</w:t>
            </w:r>
            <w:r>
              <w:rPr>
                <w:rFonts w:ascii="Times New Roman" w:eastAsia="黑体" w:hAnsi="Times New Roman"/>
                <w:kern w:val="0"/>
                <w:sz w:val="24"/>
                <w:szCs w:val="20"/>
              </w:rPr>
              <w:t>(kg)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F91B" w14:textId="77777777" w:rsidR="00D6700B" w:rsidRDefault="00000000">
            <w:pPr>
              <w:widowControl/>
              <w:spacing w:line="380" w:lineRule="exact"/>
              <w:ind w:left="384" w:hangingChars="160" w:hanging="38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鞋码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B4B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准驾车型、初次领证时间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5B5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工作经历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C4F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联系电话</w:t>
            </w:r>
          </w:p>
        </w:tc>
      </w:tr>
      <w:tr w:rsidR="00D6700B" w14:paraId="33B51884" w14:textId="77777777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8F5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593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</w:rPr>
              <w:t>xx</w:t>
            </w:r>
            <w:r>
              <w:rPr>
                <w:rFonts w:ascii="Times New Roman" w:eastAsia="仿宋_GB2312" w:hAnsi="Times New Roman" w:hint="eastAsia"/>
              </w:rPr>
              <w:t>站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AEE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王</w:t>
            </w:r>
            <w:r>
              <w:rPr>
                <w:rFonts w:ascii="Times New Roman" w:eastAsia="仿宋_GB2312" w:hAnsi="Times New Roman" w:hint="eastAsia"/>
              </w:rPr>
              <w:t>XX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1733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199</w:t>
            </w:r>
            <w:r>
              <w:rPr>
                <w:rFonts w:ascii="Times New Roman" w:eastAsia="仿宋_GB2312" w:hAnsi="Times New Roman" w:hint="eastAsia"/>
              </w:rPr>
              <w:t>6</w:t>
            </w:r>
            <w:r>
              <w:rPr>
                <w:rFonts w:ascii="Times New Roman" w:eastAsia="仿宋_GB2312" w:hAnsi="Times New Roman"/>
              </w:rPr>
              <w:t>.01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105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E14" w14:textId="77777777" w:rsidR="00D6700B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安徽</w:t>
            </w:r>
          </w:p>
          <w:p w14:paraId="2F48A6E7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明光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A42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汉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ED64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中专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DDA3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已婚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48F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341182</w:t>
            </w:r>
            <w:r>
              <w:rPr>
                <w:rFonts w:ascii="Times New Roman" w:eastAsia="仿宋_GB2312" w:hAnsi="Times New Roman" w:hint="eastAsia"/>
              </w:rPr>
              <w:t>xxxxxxxxxxxx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A38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174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2FFE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019B" w14:textId="77777777" w:rsidR="00D6700B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B74" w14:textId="77777777" w:rsidR="00D6700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</w:rPr>
              <w:t>A1A2</w:t>
            </w:r>
            <w:r>
              <w:rPr>
                <w:rFonts w:ascii="Times New Roman" w:eastAsia="仿宋_GB2312" w:hAnsi="Times New Roman"/>
              </w:rPr>
              <w:t>、</w:t>
            </w:r>
            <w:r>
              <w:rPr>
                <w:rFonts w:ascii="Times New Roman" w:eastAsia="仿宋_GB2312" w:hAnsi="Times New Roman"/>
              </w:rPr>
              <w:t>20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/>
              </w:rPr>
              <w:t>9.06.11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316" w14:textId="77777777" w:rsidR="00D6700B" w:rsidRDefault="00000000">
            <w:pPr>
              <w:jc w:val="center"/>
              <w:rPr>
                <w:rFonts w:ascii="Times New Roman" w:eastAsia="仿宋_GB2312" w:hAnsi="Times New Roman"/>
              </w:rPr>
            </w:pPr>
            <w:proofErr w:type="spellStart"/>
            <w:r>
              <w:rPr>
                <w:rFonts w:ascii="Times New Roman" w:eastAsia="仿宋_GB2312" w:hAnsi="Times New Roman" w:hint="eastAsia"/>
              </w:rPr>
              <w:t>xxxx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156" w14:textId="77777777" w:rsidR="00D6700B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1386713XXXX</w:t>
            </w:r>
          </w:p>
        </w:tc>
      </w:tr>
    </w:tbl>
    <w:p w14:paraId="457A433D" w14:textId="77777777" w:rsidR="00D6700B" w:rsidRDefault="00000000">
      <w:pPr>
        <w:spacing w:line="560" w:lineRule="exact"/>
        <w:ind w:firstLineChars="550" w:firstLine="2420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杭州市消防救援支队</w:t>
      </w:r>
      <w:r>
        <w:rPr>
          <w:rFonts w:ascii="Times New Roman" w:eastAsia="方正小标宋简体" w:hAnsi="Times New Roman" w:hint="eastAsia"/>
          <w:sz w:val="44"/>
          <w:szCs w:val="44"/>
        </w:rPr>
        <w:t>外聘</w:t>
      </w:r>
      <w:r>
        <w:rPr>
          <w:rFonts w:ascii="Times New Roman" w:eastAsia="方正小标宋简体" w:hAnsi="Times New Roman"/>
          <w:sz w:val="44"/>
          <w:szCs w:val="44"/>
        </w:rPr>
        <w:t>消防车驾驶员报名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</w:p>
    <w:p w14:paraId="7E725957" w14:textId="77777777" w:rsidR="00D6700B" w:rsidRDefault="00D6700B"/>
    <w:sectPr w:rsidR="00D6700B">
      <w:pgSz w:w="16838" w:h="11906" w:orient="landscape"/>
      <w:pgMar w:top="1797" w:right="1383" w:bottom="1797" w:left="1383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C63F6E-8EE7-4E66-BE74-79FDB81E9CF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8175FDE-0D53-4BAC-B688-1F2462E27BB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2FE26BC-8A9D-4454-BCA7-324B5DEEBC7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jZDg0Y2I4MjhlNTFkMzlhODU4YzU2YzM1MTdiOTUifQ=="/>
  </w:docVars>
  <w:rsids>
    <w:rsidRoot w:val="44DB3607"/>
    <w:rsid w:val="006C0A60"/>
    <w:rsid w:val="00D6700B"/>
    <w:rsid w:val="0A6467CE"/>
    <w:rsid w:val="2FF96C8A"/>
    <w:rsid w:val="43F63E0D"/>
    <w:rsid w:val="44DB3607"/>
    <w:rsid w:val="510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B105C"/>
  <w15:docId w15:val="{55403EAE-DDF6-48AF-8191-9D4243A6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晨旸 朱</cp:lastModifiedBy>
  <cp:revision>3</cp:revision>
  <dcterms:created xsi:type="dcterms:W3CDTF">2024-03-28T01:44:00Z</dcterms:created>
  <dcterms:modified xsi:type="dcterms:W3CDTF">2024-04-12T08:29:00Z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A452B2C9CF9447AAB65412721581B4FB_13</vt:lpwstr>
  </property>
</Properties>
</file>