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天津市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eastAsia="zh-CN"/>
        </w:rPr>
        <w:t>津南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区2023年度大学生乡村医生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专项招聘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sz w:val="36"/>
          <w:szCs w:val="36"/>
          <w:lang w:eastAsia="zh-CN"/>
        </w:rPr>
        <w:t>体检工作安排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lang w:val="en-US" w:eastAsia="zh-CN" w:bidi="ar"/>
        </w:rPr>
        <w:t xml:space="preserve">    天津市津南区2023年度大学生乡村医生专项招聘工作人员现已进入体检阶段。请进入体检的考生，于2024年4月2日1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lang w:val="en-US" w:eastAsia="zh-CN" w:bidi="ar"/>
        </w:rPr>
        <w:t>：00之前以电子邮件的方式回复到电子邮箱：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lang w:val="en" w:eastAsia="zh-CN" w:bidi="ar"/>
        </w:rPr>
        <w:t>jn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lang w:val="en-US" w:eastAsia="zh-CN" w:bidi="ar"/>
        </w:rPr>
        <w:t>q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lang w:val="en" w:eastAsia="zh-CN" w:bidi="ar"/>
        </w:rPr>
        <w:t>w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lang w:val="en-US" w:eastAsia="zh-CN" w:bidi="ar"/>
        </w:rPr>
        <w:t>jw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lang w:val="en" w:eastAsia="zh-CN" w:bidi="ar"/>
        </w:rPr>
        <w:t>08@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lang w:val="en-US" w:eastAsia="zh-CN" w:bidi="ar"/>
        </w:rPr>
        <w:t>tj.gov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lang w:val="en" w:eastAsia="zh-CN" w:bidi="ar"/>
        </w:rPr>
        <w:t>.c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lang w:val="en-US" w:eastAsia="zh-CN" w:bidi="ar"/>
        </w:rPr>
        <w:t>n，回复内容：考生姓名+报考单位+报考岗位+是否参加体检。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  <w:lang w:eastAsia="zh-CN"/>
        </w:rPr>
        <w:t>体检时间安排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val="en-US" w:eastAsia="zh-CN" w:bidi="ar-SA"/>
        </w:rPr>
        <w:t xml:space="preserve">   2024年4月7日上午7:30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  <w:lang w:eastAsia="zh-CN"/>
        </w:rPr>
        <w:t>体检地点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津南医院新院体检中心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入口为海鑫路120通道进入或是安荣道南门进入门诊后直行至住院部左拐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  <w:lang w:eastAsia="zh-CN"/>
        </w:rPr>
        <w:t>体检费用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0元/人（费用由考生本人承担）。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  <w:lang w:eastAsia="zh-CN"/>
        </w:rPr>
        <w:t>体检流程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rightChars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</w:rPr>
        <w:t>请进入体检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</w:rPr>
        <w:t>考生携带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  <w:lang w:eastAsia="zh-CN"/>
        </w:rPr>
        <w:t>一张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  <w:lang w:val="en-US" w:eastAsia="zh-CN"/>
        </w:rPr>
        <w:t>1寸免冠彩色照片、黑色签字笔、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</w:rPr>
        <w:t>本人身份证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lang w:val="en-US" w:eastAsia="zh-CN" w:bidi="ar"/>
        </w:rPr>
        <w:t xml:space="preserve"> 考生必须携带本人身份证，使用身份证扫码电子缴费。体检全程需佩戴口罩。体检期间尽量保持间隔1米，不能堆积。做到一人一诊一室。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  <w:t>1.进入体检考生在1楼体检中心向招聘单位工作人员报到，工作人员核实考生身份信息，发放体检表，体检表基本信息由受检者本人用黑色签字笔或钢笔填写，要求字迹清楚，无涂改，病史部分要如实、逐项填齐，不能遗漏。隐瞒病史的，将影响体检结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  <w:t>2.进入体检考生签到后，在工作人员组织下统一在前台登记处缴费。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  <w:t>3.进入体检考生持体检表逐项进行检查，全部项目检查完毕后将体检表交到体检科前台。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  <w:lang w:eastAsia="zh-CN"/>
        </w:rPr>
        <w:t>注意事项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体检前尽量不要吃高脂膳食（如肥肉、蛋类及海鲜类），尽可能不饮用酒精类饮品，避免剧烈运动。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  <w:t>体检前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一天晚餐后不要吃任何食物（空腹8小时最好），体检当日清晨禁吃早餐，勿饮水。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、验尿常规者，留取中段尿(即先排出部分尿液再留取标本) 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、胸部照相时，内衣不应带纽扣即金属挂钩，请不要戴项链等金属饰物。已经怀孕者请提前告知。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、体检医师在询问与疾病有关症状时，请详细描述，务必按预定项目逐科、逐项检查，不要漏检，以免影响最后的健康总结。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</w:rPr>
        <w:t>放弃体检的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  <w:lang w:eastAsia="zh-CN"/>
        </w:rPr>
        <w:t>考生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rightChars="0" w:firstLine="60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  <w:t>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及时与我单位联系，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  <w:t>并将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本人手写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  <w:t>考生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放弃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  <w:t>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明》（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  <w:t>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附件）拍照片，于20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日1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u w:val="none"/>
        </w:rPr>
        <w:instrText xml:space="preserve"> HYPERLINK "mailto:00之前发送邮件至jnwsjrsk2008@126.com。" 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u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u w:val="none"/>
        </w:rPr>
        <w:t>00之前发送邮件至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"/>
        </w:rPr>
        <w:t>jn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q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"/>
        </w:rPr>
        <w:t>w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jw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"/>
        </w:rPr>
        <w:t>08@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tj.gov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"/>
        </w:rPr>
        <w:t>.c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n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u w:val="none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rightChars="0" w:firstLine="60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联系电话：022-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28562566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0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天津市津南区卫生健康委员会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0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2024年4月2日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rPr>
          <w:sz w:val="30"/>
          <w:szCs w:val="3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/>
          <w:sz w:val="30"/>
          <w:szCs w:val="30"/>
          <w:u w:val="singl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>以下材料均需本人手写：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考生放弃声明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本人XXX，身份证号：XXX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，参加天津市津南区2023年度大学生乡村医生专项招聘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天津市津南区XXX单位，XXX岗位，因个人原因自愿放弃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体检资格，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不进入下一招聘环节，特此声明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考生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签字（按手印）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0"/>
          <w:szCs w:val="30"/>
        </w:rPr>
        <w:t>年X月X日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rPr>
          <w:sz w:val="30"/>
          <w:szCs w:val="3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rPr>
          <w:rFonts w:hint="eastAsia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E20CC"/>
    <w:multiLevelType w:val="singleLevel"/>
    <w:tmpl w:val="9F6E20C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9ECA49C"/>
    <w:multiLevelType w:val="singleLevel"/>
    <w:tmpl w:val="F9ECA49C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90126"/>
    <w:rsid w:val="031665D6"/>
    <w:rsid w:val="03E32293"/>
    <w:rsid w:val="041D0126"/>
    <w:rsid w:val="06AB3BC7"/>
    <w:rsid w:val="06B107E8"/>
    <w:rsid w:val="07CA5D1E"/>
    <w:rsid w:val="07CF4751"/>
    <w:rsid w:val="0E176F6C"/>
    <w:rsid w:val="0E953497"/>
    <w:rsid w:val="0EF2375C"/>
    <w:rsid w:val="115B0231"/>
    <w:rsid w:val="12380936"/>
    <w:rsid w:val="124E7571"/>
    <w:rsid w:val="14821B1D"/>
    <w:rsid w:val="153F58F7"/>
    <w:rsid w:val="166B4330"/>
    <w:rsid w:val="175C2011"/>
    <w:rsid w:val="17B446F2"/>
    <w:rsid w:val="180132CE"/>
    <w:rsid w:val="1BF869C8"/>
    <w:rsid w:val="1C054E7E"/>
    <w:rsid w:val="1EFF74A1"/>
    <w:rsid w:val="213F5AE4"/>
    <w:rsid w:val="2226525B"/>
    <w:rsid w:val="24C52976"/>
    <w:rsid w:val="2BEE1685"/>
    <w:rsid w:val="3112420C"/>
    <w:rsid w:val="336814F7"/>
    <w:rsid w:val="33FD04FF"/>
    <w:rsid w:val="341E42A9"/>
    <w:rsid w:val="353C4767"/>
    <w:rsid w:val="364E4076"/>
    <w:rsid w:val="38D8778B"/>
    <w:rsid w:val="3CED79A7"/>
    <w:rsid w:val="3DAD5A06"/>
    <w:rsid w:val="3DE131D5"/>
    <w:rsid w:val="3E6D43D4"/>
    <w:rsid w:val="3F9A7469"/>
    <w:rsid w:val="425B5E61"/>
    <w:rsid w:val="446B5010"/>
    <w:rsid w:val="45FF67E6"/>
    <w:rsid w:val="46A46A64"/>
    <w:rsid w:val="47381C23"/>
    <w:rsid w:val="478BB762"/>
    <w:rsid w:val="49F76B55"/>
    <w:rsid w:val="49FC500E"/>
    <w:rsid w:val="4A317733"/>
    <w:rsid w:val="4A6F1ED7"/>
    <w:rsid w:val="4CD536A7"/>
    <w:rsid w:val="505321D3"/>
    <w:rsid w:val="51792AC4"/>
    <w:rsid w:val="5222598B"/>
    <w:rsid w:val="528D74C5"/>
    <w:rsid w:val="53756022"/>
    <w:rsid w:val="55AE622E"/>
    <w:rsid w:val="573B7737"/>
    <w:rsid w:val="58B8175B"/>
    <w:rsid w:val="59072763"/>
    <w:rsid w:val="5B5D7044"/>
    <w:rsid w:val="5CE5156A"/>
    <w:rsid w:val="5E801ED7"/>
    <w:rsid w:val="615E3581"/>
    <w:rsid w:val="61A54E8B"/>
    <w:rsid w:val="61C64819"/>
    <w:rsid w:val="63C00F25"/>
    <w:rsid w:val="64273322"/>
    <w:rsid w:val="66536E6F"/>
    <w:rsid w:val="680B02D2"/>
    <w:rsid w:val="6B2747E7"/>
    <w:rsid w:val="6C537A7F"/>
    <w:rsid w:val="6DF0127B"/>
    <w:rsid w:val="6E800A7D"/>
    <w:rsid w:val="6F5E8CAD"/>
    <w:rsid w:val="6FEED3BB"/>
    <w:rsid w:val="702D3F87"/>
    <w:rsid w:val="70525A42"/>
    <w:rsid w:val="777E62C7"/>
    <w:rsid w:val="77A7FDDE"/>
    <w:rsid w:val="77AA49CD"/>
    <w:rsid w:val="7EB713F5"/>
    <w:rsid w:val="7FAF8E30"/>
    <w:rsid w:val="7FCC48BF"/>
    <w:rsid w:val="7FD5291E"/>
    <w:rsid w:val="7FDD0D4E"/>
    <w:rsid w:val="7FF68600"/>
    <w:rsid w:val="B9D21940"/>
    <w:rsid w:val="BB6CB7EA"/>
    <w:rsid w:val="DB3FC78E"/>
    <w:rsid w:val="E3EF649D"/>
    <w:rsid w:val="F1F923C1"/>
    <w:rsid w:val="F79F7456"/>
    <w:rsid w:val="F7F7F3F2"/>
    <w:rsid w:val="F93377FE"/>
    <w:rsid w:val="FA3E396F"/>
    <w:rsid w:val="FDEF60E1"/>
    <w:rsid w:val="FE7F069E"/>
    <w:rsid w:val="FEDF4B61"/>
    <w:rsid w:val="FFE7B47A"/>
    <w:rsid w:val="FFF5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Times New Roman" w:hAnsi="Times New Roman" w:eastAsia="仿宋_GB2312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弭婷</dc:creator>
  <cp:lastModifiedBy>greatwall</cp:lastModifiedBy>
  <cp:lastPrinted>2023-05-16T15:45:00Z</cp:lastPrinted>
  <dcterms:modified xsi:type="dcterms:W3CDTF">2024-04-01T14:33:27Z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E5EAEB300814457F0DA59263247B53A6</vt:lpwstr>
  </property>
</Properties>
</file>