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个人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eastAsia="zh-CN"/>
        </w:rPr>
        <w:t>（注：此处加盖手印）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，性别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，身份证号码：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年福建省福州肺科医院（福建省福州结核病防治院）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自主招聘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，岗位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名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，岗位代码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本人承诺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本人符合招聘公告及报考岗位条件要求，对提交的信息和相关证明材料真实性、准确性负责。凡弄虚作假、恶意报考的，一经核实，取消考试资格或聘用资格等。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2、本人的毕业证书及相关证书必须在报名第1天前取得（2024年应届毕业生的毕业证书和学位证书可推迟至2024年9月30日前取得），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否则自愿放弃聘用资格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4、本人将于体检、考察前提交所在单位同意其报考、同意辞职或已解除聘用（劳动）合同的证明，否则自愿放弃聘用资格。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5、本人将于考察前提交岗位要求的学历证书、学位证书及相关资格证书原件，否则自愿放弃聘用资格。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承诺人：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（注：此处加盖手印）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GM1YTQ2ZmYzMDZmYTgzN2VhNjljOGMwMjNmZDAifQ=="/>
  </w:docVars>
  <w:rsids>
    <w:rsidRoot w:val="3CF35FE1"/>
    <w:rsid w:val="0742420A"/>
    <w:rsid w:val="08B12FE1"/>
    <w:rsid w:val="0C653E28"/>
    <w:rsid w:val="0D3E5B53"/>
    <w:rsid w:val="0F6E4136"/>
    <w:rsid w:val="1B4A3700"/>
    <w:rsid w:val="20A225DE"/>
    <w:rsid w:val="23542F19"/>
    <w:rsid w:val="25BD766B"/>
    <w:rsid w:val="2AE43AE4"/>
    <w:rsid w:val="357E68E6"/>
    <w:rsid w:val="35E94AA8"/>
    <w:rsid w:val="3CF35FE1"/>
    <w:rsid w:val="42531405"/>
    <w:rsid w:val="428B2A4F"/>
    <w:rsid w:val="43650DD1"/>
    <w:rsid w:val="51256043"/>
    <w:rsid w:val="58B0313B"/>
    <w:rsid w:val="5A82651D"/>
    <w:rsid w:val="5E914D18"/>
    <w:rsid w:val="5F7268F8"/>
    <w:rsid w:val="63DF41DD"/>
    <w:rsid w:val="64954547"/>
    <w:rsid w:val="674A55A4"/>
    <w:rsid w:val="687D5096"/>
    <w:rsid w:val="70D958BC"/>
    <w:rsid w:val="778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363</Characters>
  <Lines>0</Lines>
  <Paragraphs>0</Paragraphs>
  <TotalTime>239</TotalTime>
  <ScaleCrop>false</ScaleCrop>
  <LinksUpToDate>false</LinksUpToDate>
  <CharactersWithSpaces>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2019-03-04T01:17:00Z</dcterms:created>
  <dc:creator>Administrator</dc:creator>
  <cp:lastModifiedBy>YI</cp:lastModifiedBy>
  <cp:lastPrinted>2022-05-24T02:02:00Z</cp:lastPrinted>
  <dcterms:modified xsi:type="dcterms:W3CDTF">2024-05-22T01:46:24Z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A1CF15086B914A9AA466727DBA8056E2_13</vt:lpwstr>
  </property>
</Properties>
</file>