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  <w:lang w:val="en-US" w:eastAsia="zh-CN"/>
        </w:rPr>
        <w:t>7</w:t>
      </w:r>
    </w:p>
    <w:p>
      <w:pPr>
        <w:jc w:val="left"/>
        <w:rPr>
          <w:rFonts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 w:bidi="ar-SA"/>
          <w14:ligatures w14:val="none"/>
        </w:rPr>
        <w:t>辽宁教育学院现场资格审查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 w:bidi="ar-SA"/>
          <w14:ligatures w14:val="none"/>
        </w:rPr>
        <w:t>个人诚信承诺书</w:t>
      </w: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44"/>
          <w:szCs w:val="44"/>
          <w:lang w:val="en-US" w:eastAsia="zh-CN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Style w:val="7"/>
          <w:rFonts w:hint="eastAsia" w:ascii="仿宋" w:hAnsi="仿宋" w:eastAsia="仿宋"/>
          <w:b w:val="0"/>
          <w:color w:val="000000"/>
          <w:sz w:val="32"/>
          <w:szCs w:val="32"/>
          <w:shd w:val="clear" w:color="auto" w:fill="FFFFFF"/>
          <w:lang w:val="en-US" w:eastAsia="zh-CN"/>
        </w:rPr>
        <w:t>辽宁教育学院2024年面向社会公开招聘工作人员公告</w:t>
      </w:r>
      <w:r>
        <w:rPr>
          <w:rFonts w:hint="eastAsia" w:ascii="仿宋" w:hAnsi="仿宋" w:eastAsia="仿宋" w:cs="仿宋"/>
          <w:sz w:val="32"/>
          <w:szCs w:val="32"/>
        </w:rPr>
        <w:t>》、《辽宁教育学院2024年面向社会公开招聘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工作人员进行现场资格审查的通知</w:t>
      </w:r>
      <w:r>
        <w:rPr>
          <w:rFonts w:hint="eastAsia" w:ascii="仿宋" w:hAnsi="仿宋" w:eastAsia="仿宋" w:cs="仿宋"/>
          <w:sz w:val="32"/>
          <w:szCs w:val="32"/>
        </w:rPr>
        <w:t>》，清楚并理解其内容。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我郑重承诺：本人符合报考条件，所提供的个人证件、学历学位证书、证明等相关材料真实、准确，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能够自觉遵守各项规定，诚实守信、严守纪律，认真履行考生义务。对因提供有关信息、证件不实或违反有关纪律规定所造成的后果，本人自愿承担相应责任。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 诺 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身份证号：</w:t>
      </w:r>
    </w:p>
    <w:p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jIzYjA2YTRmMzMzMzM3OTM1NjhlMTVkNWQ4ZjIifQ=="/>
  </w:docVars>
  <w:rsids>
    <w:rsidRoot w:val="008C0B2B"/>
    <w:rsid w:val="000B52EE"/>
    <w:rsid w:val="000E0EE5"/>
    <w:rsid w:val="0013492C"/>
    <w:rsid w:val="00195297"/>
    <w:rsid w:val="001B01AC"/>
    <w:rsid w:val="00292CE3"/>
    <w:rsid w:val="002B462C"/>
    <w:rsid w:val="002D7046"/>
    <w:rsid w:val="00306FF2"/>
    <w:rsid w:val="00355A50"/>
    <w:rsid w:val="003560FD"/>
    <w:rsid w:val="003F084F"/>
    <w:rsid w:val="004549E5"/>
    <w:rsid w:val="00505255"/>
    <w:rsid w:val="0051332C"/>
    <w:rsid w:val="006A0FF5"/>
    <w:rsid w:val="00702D57"/>
    <w:rsid w:val="00776052"/>
    <w:rsid w:val="007B2644"/>
    <w:rsid w:val="007B36C9"/>
    <w:rsid w:val="007C3E34"/>
    <w:rsid w:val="007E641A"/>
    <w:rsid w:val="00835CA7"/>
    <w:rsid w:val="00845F16"/>
    <w:rsid w:val="00867E0F"/>
    <w:rsid w:val="008C0B2B"/>
    <w:rsid w:val="008D0DDC"/>
    <w:rsid w:val="009021D6"/>
    <w:rsid w:val="009A5A48"/>
    <w:rsid w:val="00A112E6"/>
    <w:rsid w:val="00A4291F"/>
    <w:rsid w:val="00AC6FAE"/>
    <w:rsid w:val="00AF008F"/>
    <w:rsid w:val="00B33755"/>
    <w:rsid w:val="00B43810"/>
    <w:rsid w:val="00B85AD9"/>
    <w:rsid w:val="00BF7E31"/>
    <w:rsid w:val="00C34CB9"/>
    <w:rsid w:val="00C60115"/>
    <w:rsid w:val="00C91B4C"/>
    <w:rsid w:val="00CC7F58"/>
    <w:rsid w:val="00CF6451"/>
    <w:rsid w:val="00D048D6"/>
    <w:rsid w:val="00DD7F83"/>
    <w:rsid w:val="00E04A69"/>
    <w:rsid w:val="00E62CD4"/>
    <w:rsid w:val="00F26527"/>
    <w:rsid w:val="12C82E9D"/>
    <w:rsid w:val="1AEB1D6C"/>
    <w:rsid w:val="28745122"/>
    <w:rsid w:val="34493695"/>
    <w:rsid w:val="3FFF40DF"/>
    <w:rsid w:val="429F2851"/>
    <w:rsid w:val="590B7824"/>
    <w:rsid w:val="68DD6CA7"/>
    <w:rsid w:val="EBEEC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ZPIN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2024-05-16T01:20:00Z</dcterms:created>
  <dc:creator>lan tong</dc:creator>
  <cp:lastModifiedBy>我的、唯一</cp:lastModifiedBy>
  <cp:lastPrinted>2022-12-14T06:57:00Z</cp:lastPrinted>
  <dcterms:modified xsi:type="dcterms:W3CDTF">2024-06-24T06:26:10Z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85F95ED9225F4DB19FED1CB1A74ECB5B_13</vt:lpwstr>
  </property>
</Properties>
</file>