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楷体"/>
          <w:sz w:val="36"/>
          <w:szCs w:val="36"/>
        </w:rPr>
      </w:pPr>
      <w:r>
        <w:rPr>
          <w:rFonts w:hint="eastAsia" w:ascii="仿宋" w:hAnsi="仿宋" w:eastAsia="仿宋" w:cs="楷体"/>
          <w:sz w:val="36"/>
          <w:szCs w:val="36"/>
        </w:rPr>
        <w:t>附件</w:t>
      </w:r>
      <w:r>
        <w:rPr>
          <w:rFonts w:ascii="仿宋" w:hAnsi="仿宋" w:eastAsia="仿宋" w:cs="楷体"/>
          <w:sz w:val="36"/>
          <w:szCs w:val="36"/>
        </w:rPr>
        <w:t>2</w:t>
      </w:r>
    </w:p>
    <w:p>
      <w:pPr>
        <w:jc w:val="center"/>
        <w:rPr>
          <w:rFonts w:ascii="方正小标宋简体" w:hAnsi="华光小标宋_CNKI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华光小标宋_CNKI" w:eastAsia="方正小标宋简体" w:cs="方正小标宋简体"/>
          <w:b/>
          <w:sz w:val="44"/>
          <w:szCs w:val="44"/>
          <w:lang w:eastAsia="zh-CN"/>
        </w:rPr>
        <w:t>书面</w:t>
      </w:r>
      <w:bookmarkStart w:id="0" w:name="_GoBack"/>
      <w:bookmarkEnd w:id="0"/>
      <w:r>
        <w:rPr>
          <w:rFonts w:hint="eastAsia" w:ascii="方正小标宋简体" w:hAnsi="华光小标宋_CNKI" w:eastAsia="方正小标宋简体" w:cs="方正小标宋简体"/>
          <w:b/>
          <w:sz w:val="44"/>
          <w:szCs w:val="44"/>
        </w:rPr>
        <w:t>委托书</w:t>
      </w:r>
    </w:p>
    <w:p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)负责代为领取本人202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年合肥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市蜀山</w:t>
      </w:r>
      <w:r>
        <w:rPr>
          <w:rFonts w:hint="eastAsia" w:ascii="仿宋_GB2312" w:hAnsi="仿宋" w:eastAsia="仿宋_GB2312" w:cs="仿宋_GB2312"/>
          <w:sz w:val="32"/>
          <w:szCs w:val="32"/>
        </w:rPr>
        <w:t>区新任教师公开招聘面试通知书并办理相关事宜,请予以办理，由此产生的一切责任和后果由我本人承担。授权有限期:202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  月  日-202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  月  日。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</w:p>
    <w:p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委托人签名：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日      期：   年   月   日</w:t>
      </w:r>
    </w:p>
    <w:p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900" w:lineRule="exact"/>
        <w:rPr>
          <w:rFonts w:ascii="楷体" w:hAnsi="楷体" w:eastAsia="楷体" w:cs="楷体"/>
          <w:b/>
          <w:bCs/>
          <w:spacing w:val="-20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（注：需携带双方身份证原件及复印件）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光小标宋_CNKI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31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GE2MjczM2FlMjNiZWFmOWUxODhjZDMxNDU3OTgifQ=="/>
  </w:docVars>
  <w:rsids>
    <w:rsidRoot w:val="40DF382C"/>
    <w:rsid w:val="000E6FC9"/>
    <w:rsid w:val="0013624E"/>
    <w:rsid w:val="00451BD4"/>
    <w:rsid w:val="004975DE"/>
    <w:rsid w:val="00566C1B"/>
    <w:rsid w:val="006B6CB7"/>
    <w:rsid w:val="008451C6"/>
    <w:rsid w:val="00990D0A"/>
    <w:rsid w:val="00A31AE8"/>
    <w:rsid w:val="00B5685D"/>
    <w:rsid w:val="00BC2011"/>
    <w:rsid w:val="00BE6EE4"/>
    <w:rsid w:val="00C577EF"/>
    <w:rsid w:val="00E355C1"/>
    <w:rsid w:val="00EC333C"/>
    <w:rsid w:val="00FD7774"/>
    <w:rsid w:val="00FE7478"/>
    <w:rsid w:val="00FF6B03"/>
    <w:rsid w:val="30E61A7E"/>
    <w:rsid w:val="32C07C86"/>
    <w:rsid w:val="36D1351A"/>
    <w:rsid w:val="40DF382C"/>
    <w:rsid w:val="432F5334"/>
    <w:rsid w:val="46B25A85"/>
    <w:rsid w:val="4B7E13E7"/>
    <w:rsid w:val="4DD62A3D"/>
    <w:rsid w:val="53B23D33"/>
    <w:rsid w:val="57392F0E"/>
    <w:rsid w:val="5EC1547E"/>
    <w:rsid w:val="77C7345A"/>
    <w:rsid w:val="7DE94F97"/>
    <w:rsid w:val="BBFB1F6A"/>
    <w:rsid w:val="FEB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143</Words>
  <Characters>154</Characters>
  <Lines>2</Lines>
  <Paragraphs>1</Paragraphs>
  <TotalTime>28</TotalTime>
  <ScaleCrop>false</ScaleCrop>
  <LinksUpToDate>false</LinksUpToDate>
  <CharactersWithSpaces>309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2019-08-07T16:33:00Z</dcterms:created>
  <dc:creator>Administrator</dc:creator>
  <cp:lastModifiedBy>baixin</cp:lastModifiedBy>
  <cp:lastPrinted>2023-06-08T17:29:00Z</cp:lastPrinted>
  <dcterms:modified xsi:type="dcterms:W3CDTF">2024-06-27T15:12:06Z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00A96D3D63C84D86973CBC29AB69C6E7_12</vt:lpwstr>
  </property>
</Properties>
</file>