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56" w:rsidRDefault="00307C56" w:rsidP="00307C56">
      <w:pPr>
        <w:widowControl/>
        <w:jc w:val="center"/>
        <w:rPr>
          <w:rFonts w:ascii="方正小标宋_GBK" w:eastAsia="方正小标宋_GBK" w:hAnsi="宋体" w:cs="宋体"/>
          <w:bCs/>
          <w:kern w:val="0"/>
          <w:sz w:val="32"/>
          <w:szCs w:val="32"/>
        </w:rPr>
      </w:pPr>
      <w:r>
        <w:rPr>
          <w:rFonts w:ascii="方正小标宋_GBK" w:eastAsia="方正小标宋_GBK" w:hAnsi="宋体" w:cs="宋体" w:hint="eastAsia"/>
          <w:bCs/>
          <w:kern w:val="0"/>
          <w:sz w:val="32"/>
          <w:szCs w:val="32"/>
        </w:rPr>
        <w:t>重庆市涪陵区大木乡人民政府招聘公益性岗位报名登记表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271"/>
        <w:gridCol w:w="1119"/>
        <w:gridCol w:w="720"/>
        <w:gridCol w:w="258"/>
        <w:gridCol w:w="262"/>
        <w:gridCol w:w="577"/>
        <w:gridCol w:w="22"/>
        <w:gridCol w:w="1259"/>
        <w:gridCol w:w="361"/>
        <w:gridCol w:w="151"/>
        <w:gridCol w:w="306"/>
        <w:gridCol w:w="1118"/>
        <w:gridCol w:w="299"/>
        <w:gridCol w:w="1782"/>
      </w:tblGrid>
      <w:tr w:rsidR="00307C56" w:rsidTr="00307C56">
        <w:trPr>
          <w:trHeight w:hRule="exact" w:val="799"/>
        </w:trPr>
        <w:tc>
          <w:tcPr>
            <w:tcW w:w="2065" w:type="dxa"/>
            <w:gridSpan w:val="3"/>
            <w:vAlign w:val="center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20" w:type="dxa"/>
            <w:vAlign w:val="center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gridSpan w:val="4"/>
            <w:vAlign w:val="center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259" w:type="dxa"/>
            <w:vAlign w:val="center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vMerge w:val="restart"/>
            <w:vAlign w:val="center"/>
          </w:tcPr>
          <w:p w:rsidR="00307C56" w:rsidRDefault="00307C56" w:rsidP="00EB188A">
            <w:pPr>
              <w:widowControl/>
              <w:spacing w:line="360" w:lineRule="exact"/>
              <w:ind w:firstLineChars="100" w:firstLine="280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照 片</w:t>
            </w:r>
          </w:p>
        </w:tc>
      </w:tr>
      <w:tr w:rsidR="00307C56" w:rsidTr="00307C56">
        <w:trPr>
          <w:trHeight w:val="676"/>
        </w:trPr>
        <w:tc>
          <w:tcPr>
            <w:tcW w:w="2065" w:type="dxa"/>
            <w:gridSpan w:val="3"/>
            <w:vAlign w:val="center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720" w:type="dxa"/>
            <w:vAlign w:val="center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9" w:type="dxa"/>
            <w:gridSpan w:val="4"/>
            <w:vAlign w:val="center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籍贯</w:t>
            </w:r>
          </w:p>
        </w:tc>
        <w:tc>
          <w:tcPr>
            <w:tcW w:w="1259" w:type="dxa"/>
            <w:vAlign w:val="center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vMerge/>
            <w:vAlign w:val="center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307C56" w:rsidTr="00307C56">
        <w:trPr>
          <w:trHeight w:val="590"/>
        </w:trPr>
        <w:tc>
          <w:tcPr>
            <w:tcW w:w="2065" w:type="dxa"/>
            <w:gridSpan w:val="3"/>
            <w:vAlign w:val="center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098" w:type="dxa"/>
            <w:gridSpan w:val="6"/>
            <w:vAlign w:val="center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417" w:type="dxa"/>
            <w:gridSpan w:val="2"/>
            <w:vAlign w:val="center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vMerge/>
            <w:vAlign w:val="center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307C56" w:rsidTr="00307C56">
        <w:trPr>
          <w:trHeight w:val="590"/>
        </w:trPr>
        <w:tc>
          <w:tcPr>
            <w:tcW w:w="2065" w:type="dxa"/>
            <w:gridSpan w:val="3"/>
            <w:vAlign w:val="center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5333" w:type="dxa"/>
            <w:gridSpan w:val="11"/>
            <w:vAlign w:val="center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82" w:type="dxa"/>
            <w:vMerge/>
            <w:vAlign w:val="center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307C56" w:rsidTr="00AD438C">
        <w:trPr>
          <w:trHeight w:val="803"/>
        </w:trPr>
        <w:tc>
          <w:tcPr>
            <w:tcW w:w="675" w:type="dxa"/>
            <w:vAlign w:val="center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390" w:type="dxa"/>
            <w:gridSpan w:val="2"/>
            <w:vAlign w:val="center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全日制</w:t>
            </w:r>
          </w:p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240" w:type="dxa"/>
            <w:gridSpan w:val="3"/>
            <w:vAlign w:val="center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620" w:type="dxa"/>
            <w:gridSpan w:val="2"/>
            <w:vAlign w:val="center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81" w:type="dxa"/>
            <w:gridSpan w:val="2"/>
            <w:vAlign w:val="center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307C56" w:rsidTr="00307C56">
        <w:trPr>
          <w:trHeight w:val="3277"/>
        </w:trPr>
        <w:tc>
          <w:tcPr>
            <w:tcW w:w="2065" w:type="dxa"/>
            <w:gridSpan w:val="3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br/>
            </w:r>
          </w:p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br/>
            </w:r>
          </w:p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主要学习及</w:t>
            </w:r>
          </w:p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工作经历</w:t>
            </w:r>
          </w:p>
          <w:p w:rsidR="00307C56" w:rsidRDefault="00307C56" w:rsidP="00EB188A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  <w:p w:rsidR="00307C56" w:rsidRDefault="00307C56" w:rsidP="00EB188A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  <w:p w:rsidR="00307C56" w:rsidRDefault="00307C56" w:rsidP="00EB188A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  <w:p w:rsidR="00307C56" w:rsidRDefault="00307C56" w:rsidP="00EB188A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  <w:p w:rsidR="00307C56" w:rsidRDefault="00307C56" w:rsidP="00EB188A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  <w:p w:rsidR="00307C56" w:rsidRDefault="00307C56" w:rsidP="00EB188A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  <w:p w:rsidR="00307C56" w:rsidRDefault="00307C56" w:rsidP="00EB188A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  <w:p w:rsidR="00307C56" w:rsidRDefault="00307C56" w:rsidP="00EB188A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  <w:p w:rsidR="00307C56" w:rsidRDefault="00307C56" w:rsidP="00EB188A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  <w:p w:rsidR="00307C56" w:rsidRDefault="00307C56" w:rsidP="00EB188A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115" w:type="dxa"/>
            <w:gridSpan w:val="12"/>
          </w:tcPr>
          <w:p w:rsidR="00307C56" w:rsidRDefault="00307C56" w:rsidP="00EB188A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307C56" w:rsidTr="00307C56">
        <w:trPr>
          <w:trHeight w:val="1753"/>
        </w:trPr>
        <w:tc>
          <w:tcPr>
            <w:tcW w:w="2065" w:type="dxa"/>
            <w:gridSpan w:val="3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奖惩情况及</w:t>
            </w:r>
          </w:p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发表文章</w:t>
            </w:r>
          </w:p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  <w:p w:rsidR="00307C56" w:rsidRDefault="00307C56" w:rsidP="00307C56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7115" w:type="dxa"/>
            <w:gridSpan w:val="12"/>
          </w:tcPr>
          <w:p w:rsidR="00307C56" w:rsidRDefault="00307C56" w:rsidP="00EB188A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  <w:p w:rsidR="00307C56" w:rsidRDefault="00307C56" w:rsidP="00EB188A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  <w:p w:rsidR="00307C56" w:rsidRDefault="00307C56" w:rsidP="00EB188A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  <w:p w:rsidR="00307C56" w:rsidRDefault="00307C56" w:rsidP="00EB188A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  <w:p w:rsidR="00307C56" w:rsidRDefault="00307C56" w:rsidP="00EB188A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307C56" w:rsidTr="00307C56">
        <w:trPr>
          <w:trHeight w:val="2633"/>
        </w:trPr>
        <w:tc>
          <w:tcPr>
            <w:tcW w:w="2065" w:type="dxa"/>
            <w:gridSpan w:val="3"/>
          </w:tcPr>
          <w:p w:rsidR="00307C56" w:rsidRDefault="00307C56" w:rsidP="00A6420E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  <w:p w:rsidR="00307C56" w:rsidRDefault="00307C56" w:rsidP="00307C56">
            <w:pPr>
              <w:widowControl/>
              <w:spacing w:line="440" w:lineRule="exac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  <w:p w:rsidR="00307C56" w:rsidRDefault="00307C56" w:rsidP="00EB188A">
            <w:pPr>
              <w:widowControl/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在校（或工作）期间任职情况和科研成果、论文表和参加社会实践情况</w:t>
            </w:r>
          </w:p>
          <w:p w:rsidR="00307C56" w:rsidRDefault="00307C56" w:rsidP="00307C56">
            <w:pPr>
              <w:widowControl/>
              <w:spacing w:line="440" w:lineRule="exac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  <w:p w:rsidR="00307C56" w:rsidRDefault="00307C56" w:rsidP="00A6420E">
            <w:pPr>
              <w:widowControl/>
              <w:spacing w:line="44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115" w:type="dxa"/>
            <w:gridSpan w:val="12"/>
          </w:tcPr>
          <w:p w:rsidR="00307C56" w:rsidRDefault="00307C56" w:rsidP="00EB188A">
            <w:pPr>
              <w:widowControl/>
              <w:spacing w:line="440" w:lineRule="exac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307C56" w:rsidTr="00AD438C">
        <w:trPr>
          <w:trHeight w:hRule="exact" w:val="961"/>
        </w:trPr>
        <w:tc>
          <w:tcPr>
            <w:tcW w:w="946" w:type="dxa"/>
            <w:gridSpan w:val="2"/>
            <w:vMerge w:val="restart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家庭工作成员及</w:t>
            </w:r>
          </w:p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重要社会关系</w:t>
            </w:r>
          </w:p>
        </w:tc>
        <w:tc>
          <w:tcPr>
            <w:tcW w:w="1119" w:type="dxa"/>
            <w:vAlign w:val="center"/>
          </w:tcPr>
          <w:p w:rsidR="00307C56" w:rsidRDefault="00307C56" w:rsidP="00AD438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称谓</w:t>
            </w:r>
          </w:p>
        </w:tc>
        <w:tc>
          <w:tcPr>
            <w:tcW w:w="978" w:type="dxa"/>
            <w:gridSpan w:val="2"/>
            <w:vAlign w:val="center"/>
          </w:tcPr>
          <w:p w:rsidR="00307C56" w:rsidRDefault="00307C56" w:rsidP="00AD438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39" w:type="dxa"/>
            <w:gridSpan w:val="2"/>
            <w:vAlign w:val="center"/>
          </w:tcPr>
          <w:p w:rsidR="00307C56" w:rsidRDefault="00AD438C" w:rsidP="00AD438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1793" w:type="dxa"/>
            <w:gridSpan w:val="4"/>
            <w:vAlign w:val="center"/>
          </w:tcPr>
          <w:p w:rsidR="00307C56" w:rsidRDefault="00307C56" w:rsidP="00AD438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505" w:type="dxa"/>
            <w:gridSpan w:val="4"/>
            <w:vAlign w:val="center"/>
          </w:tcPr>
          <w:p w:rsidR="00307C56" w:rsidRDefault="00307C56" w:rsidP="00AD438C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工作单位及职务</w:t>
            </w:r>
          </w:p>
        </w:tc>
      </w:tr>
      <w:tr w:rsidR="00307C56" w:rsidTr="00307C56">
        <w:trPr>
          <w:trHeight w:hRule="exact" w:val="367"/>
        </w:trPr>
        <w:tc>
          <w:tcPr>
            <w:tcW w:w="946" w:type="dxa"/>
            <w:gridSpan w:val="2"/>
            <w:vMerge/>
          </w:tcPr>
          <w:p w:rsidR="00307C56" w:rsidRDefault="00307C56" w:rsidP="00EB188A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9" w:type="dxa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gridSpan w:val="2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gridSpan w:val="2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93" w:type="dxa"/>
            <w:gridSpan w:val="4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05" w:type="dxa"/>
            <w:gridSpan w:val="4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307C56" w:rsidTr="00307C56">
        <w:trPr>
          <w:trHeight w:hRule="exact" w:val="367"/>
        </w:trPr>
        <w:tc>
          <w:tcPr>
            <w:tcW w:w="946" w:type="dxa"/>
            <w:gridSpan w:val="2"/>
            <w:vMerge/>
          </w:tcPr>
          <w:p w:rsidR="00307C56" w:rsidRDefault="00307C56" w:rsidP="00EB188A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9" w:type="dxa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gridSpan w:val="2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gridSpan w:val="2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93" w:type="dxa"/>
            <w:gridSpan w:val="4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05" w:type="dxa"/>
            <w:gridSpan w:val="4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307C56" w:rsidTr="00307C56">
        <w:trPr>
          <w:trHeight w:hRule="exact" w:val="367"/>
        </w:trPr>
        <w:tc>
          <w:tcPr>
            <w:tcW w:w="946" w:type="dxa"/>
            <w:gridSpan w:val="2"/>
            <w:vMerge/>
          </w:tcPr>
          <w:p w:rsidR="00307C56" w:rsidRDefault="00307C56" w:rsidP="00EB188A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9" w:type="dxa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gridSpan w:val="2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gridSpan w:val="2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93" w:type="dxa"/>
            <w:gridSpan w:val="4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05" w:type="dxa"/>
            <w:gridSpan w:val="4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307C56" w:rsidTr="00307C56">
        <w:trPr>
          <w:trHeight w:hRule="exact" w:val="367"/>
        </w:trPr>
        <w:tc>
          <w:tcPr>
            <w:tcW w:w="946" w:type="dxa"/>
            <w:gridSpan w:val="2"/>
            <w:vMerge/>
          </w:tcPr>
          <w:p w:rsidR="00307C56" w:rsidRDefault="00307C56" w:rsidP="00EB188A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9" w:type="dxa"/>
          </w:tcPr>
          <w:p w:rsidR="00307C56" w:rsidRDefault="00307C56" w:rsidP="00EB188A">
            <w:pPr>
              <w:rPr>
                <w:rFonts w:ascii="方正仿宋_GBK" w:eastAsia="方正仿宋_GBK" w:hAnsi="宋体" w:cs="宋体"/>
                <w:sz w:val="28"/>
                <w:szCs w:val="28"/>
              </w:rPr>
            </w:pPr>
          </w:p>
        </w:tc>
        <w:tc>
          <w:tcPr>
            <w:tcW w:w="978" w:type="dxa"/>
            <w:gridSpan w:val="2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gridSpan w:val="2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93" w:type="dxa"/>
            <w:gridSpan w:val="4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05" w:type="dxa"/>
            <w:gridSpan w:val="4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307C56" w:rsidTr="00307C56">
        <w:trPr>
          <w:trHeight w:hRule="exact" w:val="367"/>
        </w:trPr>
        <w:tc>
          <w:tcPr>
            <w:tcW w:w="946" w:type="dxa"/>
            <w:gridSpan w:val="2"/>
            <w:vMerge/>
          </w:tcPr>
          <w:p w:rsidR="00307C56" w:rsidRDefault="00307C56" w:rsidP="00EB188A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9" w:type="dxa"/>
          </w:tcPr>
          <w:p w:rsidR="00307C56" w:rsidRDefault="00307C56" w:rsidP="00EB188A">
            <w:pPr>
              <w:rPr>
                <w:rFonts w:ascii="方正仿宋_GBK" w:eastAsia="方正仿宋_GBK" w:hAnsi="宋体" w:cs="宋体"/>
                <w:sz w:val="28"/>
                <w:szCs w:val="28"/>
              </w:rPr>
            </w:pPr>
          </w:p>
        </w:tc>
        <w:tc>
          <w:tcPr>
            <w:tcW w:w="978" w:type="dxa"/>
            <w:gridSpan w:val="2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gridSpan w:val="2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93" w:type="dxa"/>
            <w:gridSpan w:val="4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05" w:type="dxa"/>
            <w:gridSpan w:val="4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307C56" w:rsidTr="00307C56">
        <w:trPr>
          <w:trHeight w:hRule="exact" w:val="367"/>
        </w:trPr>
        <w:tc>
          <w:tcPr>
            <w:tcW w:w="946" w:type="dxa"/>
            <w:gridSpan w:val="2"/>
            <w:vMerge/>
          </w:tcPr>
          <w:p w:rsidR="00307C56" w:rsidRDefault="00307C56" w:rsidP="00EB188A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19" w:type="dxa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gridSpan w:val="2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gridSpan w:val="2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93" w:type="dxa"/>
            <w:gridSpan w:val="4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05" w:type="dxa"/>
            <w:gridSpan w:val="4"/>
          </w:tcPr>
          <w:p w:rsidR="00307C56" w:rsidRDefault="00307C56" w:rsidP="00EB188A">
            <w:pPr>
              <w:widowControl/>
              <w:spacing w:line="36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</w:tc>
      </w:tr>
      <w:tr w:rsidR="00307C56" w:rsidTr="00307C56">
        <w:trPr>
          <w:trHeight w:val="1753"/>
        </w:trPr>
        <w:tc>
          <w:tcPr>
            <w:tcW w:w="9180" w:type="dxa"/>
            <w:gridSpan w:val="15"/>
          </w:tcPr>
          <w:p w:rsidR="00307C56" w:rsidRDefault="00307C56" w:rsidP="00EB188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</w:p>
          <w:p w:rsidR="00307C56" w:rsidRDefault="00307C56" w:rsidP="00EB188A">
            <w:pPr>
              <w:widowControl/>
              <w:spacing w:line="36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以上情况是否属实:</w:t>
            </w:r>
          </w:p>
          <w:p w:rsidR="00307C56" w:rsidRDefault="00307C56" w:rsidP="00EB188A">
            <w:pPr>
              <w:widowControl/>
              <w:spacing w:line="360" w:lineRule="exact"/>
              <w:ind w:left="5600" w:hangingChars="2000" w:hanging="5600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br/>
              <w:t>本人签字：</w:t>
            </w:r>
            <w:r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   年  月  日                                                        </w:t>
            </w:r>
          </w:p>
        </w:tc>
      </w:tr>
      <w:tr w:rsidR="00307C56" w:rsidTr="00307C56">
        <w:trPr>
          <w:trHeight w:val="2359"/>
        </w:trPr>
        <w:tc>
          <w:tcPr>
            <w:tcW w:w="2065" w:type="dxa"/>
            <w:gridSpan w:val="3"/>
          </w:tcPr>
          <w:p w:rsidR="00307C56" w:rsidRDefault="00307C56" w:rsidP="00EB188A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br/>
            </w:r>
            <w:r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    审核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br/>
              <w:t xml:space="preserve">    意见</w:t>
            </w:r>
          </w:p>
        </w:tc>
        <w:tc>
          <w:tcPr>
            <w:tcW w:w="7115" w:type="dxa"/>
            <w:gridSpan w:val="12"/>
          </w:tcPr>
          <w:p w:rsidR="00307C56" w:rsidRDefault="00307C56" w:rsidP="00EB188A">
            <w:pPr>
              <w:widowControl/>
              <w:spacing w:line="360" w:lineRule="exac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br/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br/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br/>
              <w:t xml:space="preserve">                         审核人：</w:t>
            </w:r>
            <w:r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 xml:space="preserve">                             年   月   日</w:t>
            </w:r>
          </w:p>
        </w:tc>
      </w:tr>
    </w:tbl>
    <w:p w:rsidR="00307C56" w:rsidRDefault="00307C56" w:rsidP="00307C56">
      <w:pPr>
        <w:widowControl/>
        <w:spacing w:line="360" w:lineRule="exact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4D6911" w:rsidRDefault="00307C56" w:rsidP="00307C56">
      <w:r>
        <w:rPr>
          <w:rFonts w:ascii="方正仿宋_GBK" w:eastAsia="方正仿宋_GBK" w:hAnsi="宋体" w:cs="宋体" w:hint="eastAsia"/>
          <w:kern w:val="0"/>
          <w:sz w:val="28"/>
          <w:szCs w:val="28"/>
        </w:rPr>
        <w:t>填表说明：⒈请填表人实事求是地填写，以免影响正常聘用工作，本人未签字此表无效。⒉“奖惩情况”包括考生大学期间的各种奖励或惩处。</w:t>
      </w:r>
    </w:p>
    <w:sectPr w:rsidR="004D6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77"/>
    <w:rsid w:val="00307C56"/>
    <w:rsid w:val="004D6911"/>
    <w:rsid w:val="00973FE4"/>
    <w:rsid w:val="00A6420E"/>
    <w:rsid w:val="00AD438C"/>
    <w:rsid w:val="00CD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5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5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9</cp:revision>
  <cp:lastPrinted>2020-08-24T00:59:00Z</cp:lastPrinted>
  <dcterms:created xsi:type="dcterms:W3CDTF">2020-08-24T00:57:00Z</dcterms:created>
  <dcterms:modified xsi:type="dcterms:W3CDTF">2020-08-24T00:59:00Z</dcterms:modified>
</cp:coreProperties>
</file>