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kern w:val="0"/>
          <w:sz w:val="44"/>
          <w:szCs w:val="44"/>
        </w:rPr>
        <w:t>江西省天然气集团有限公司管道分公司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岗位公开招聘报名表</w:t>
      </w:r>
    </w:p>
    <w:bookmarkEnd w:id="0"/>
    <w:p>
      <w:pPr>
        <w:widowControl/>
        <w:spacing w:line="52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</w:p>
    <w:tbl>
      <w:tblPr>
        <w:tblStyle w:val="2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44"/>
        <w:gridCol w:w="729"/>
        <w:gridCol w:w="1080"/>
        <w:gridCol w:w="1213"/>
        <w:gridCol w:w="1427"/>
        <w:gridCol w:w="986"/>
        <w:gridCol w:w="224"/>
        <w:gridCol w:w="768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00" w:type="dxa"/>
            <w:gridSpan w:val="10"/>
            <w:vAlign w:val="center"/>
          </w:tcPr>
          <w:p>
            <w:pPr>
              <w:spacing w:line="360" w:lineRule="exact"/>
              <w:ind w:left="25" w:leftChars="-75" w:right="-55" w:rightChars="-26" w:hanging="183" w:hangingChars="65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个人</w:t>
            </w:r>
            <w:r>
              <w:rPr>
                <w:rFonts w:ascii="宋体" w:hAnsi="宋体"/>
                <w:b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ind w:left="-22" w:leftChars="-75" w:right="-55" w:rightChars="-26" w:hanging="136" w:hangingChars="65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（也可贴电子彩照）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ind w:right="-124" w:rightChars="-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9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治面 貌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13" w:type="dxa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  <w:r>
              <w:rPr>
                <w:rFonts w:ascii="宋体" w:hAnsi="宋体"/>
                <w:sz w:val="24"/>
              </w:rPr>
              <w:t>技术资格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（取得时间）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ascii="宋体" w:hAnsi="宋体"/>
                <w:sz w:val="24"/>
              </w:rPr>
              <w:t>号码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及工作岗位</w:t>
            </w:r>
          </w:p>
        </w:tc>
        <w:tc>
          <w:tcPr>
            <w:tcW w:w="673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673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68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是否有近亲属在省投资集团系统内工作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8700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学习经历（按</w:t>
            </w:r>
            <w:r>
              <w:rPr>
                <w:rFonts w:ascii="宋体" w:hAnsi="宋体"/>
                <w:b/>
                <w:sz w:val="28"/>
                <w:szCs w:val="28"/>
              </w:rPr>
              <w:t>时间先后顺序填写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起始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年月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截止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年月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毕业院校（校</w:t>
            </w:r>
            <w:r>
              <w:rPr>
                <w:rFonts w:ascii="宋体" w:hAnsi="宋体"/>
                <w:b/>
                <w:sz w:val="24"/>
                <w:szCs w:val="24"/>
              </w:rPr>
              <w:t>、系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全日制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学历</w:t>
            </w:r>
          </w:p>
        </w:tc>
        <w:tc>
          <w:tcPr>
            <w:tcW w:w="104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700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主要工作</w:t>
            </w:r>
            <w:r>
              <w:rPr>
                <w:rFonts w:ascii="宋体" w:hAnsi="宋体"/>
                <w:b/>
                <w:sz w:val="28"/>
                <w:szCs w:val="28"/>
              </w:rPr>
              <w:t>经历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（按</w:t>
            </w:r>
            <w:r>
              <w:rPr>
                <w:rFonts w:ascii="宋体" w:hAnsi="宋体"/>
                <w:b/>
                <w:sz w:val="28"/>
                <w:szCs w:val="28"/>
              </w:rPr>
              <w:t>时间先后顺序填写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起始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年月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截止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年月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</w:t>
            </w:r>
            <w:r>
              <w:rPr>
                <w:rFonts w:ascii="宋体" w:hAnsi="宋体"/>
                <w:b/>
                <w:sz w:val="24"/>
                <w:szCs w:val="24"/>
              </w:rPr>
              <w:t>及部门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职务</w:t>
            </w:r>
          </w:p>
        </w:tc>
        <w:tc>
          <w:tcPr>
            <w:tcW w:w="30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主要工作</w:t>
            </w:r>
            <w:r>
              <w:rPr>
                <w:rFonts w:ascii="宋体" w:hAnsi="宋体"/>
                <w:b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700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称谓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673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工作单位及</w:t>
            </w:r>
            <w:r>
              <w:rPr>
                <w:rFonts w:ascii="宋体" w:hAnsi="宋体"/>
                <w:b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73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73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73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1232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主要</w:t>
            </w:r>
            <w:r>
              <w:rPr>
                <w:rFonts w:ascii="宋体" w:hAnsi="宋体"/>
                <w:spacing w:val="-4"/>
                <w:sz w:val="24"/>
              </w:rPr>
              <w:t>工作业绩及</w:t>
            </w:r>
            <w:r>
              <w:rPr>
                <w:rFonts w:hint="eastAsia" w:ascii="宋体" w:hAnsi="宋体"/>
                <w:spacing w:val="-4"/>
                <w:sz w:val="24"/>
              </w:rPr>
              <w:t>奖惩情况</w:t>
            </w:r>
          </w:p>
        </w:tc>
        <w:tc>
          <w:tcPr>
            <w:tcW w:w="7468" w:type="dxa"/>
            <w:gridSpan w:val="8"/>
            <w:vAlign w:val="center"/>
          </w:tcPr>
          <w:p>
            <w:pPr>
              <w:ind w:firstLine="200" w:firstLineChars="100"/>
              <w:rPr>
                <w:rFonts w:ascii="宋体" w:hAnsi="宋体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宋体" w:hAnsi="宋体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宋体" w:hAnsi="宋体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宋体" w:hAnsi="宋体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宋体" w:hAnsi="宋体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宋体" w:hAnsi="宋体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宋体" w:hAnsi="宋体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宋体" w:hAnsi="宋体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宋体" w:hAnsi="宋体"/>
                <w:spacing w:val="-20"/>
                <w:sz w:val="24"/>
              </w:rPr>
            </w:pPr>
          </w:p>
          <w:p>
            <w:pPr>
              <w:ind w:firstLine="200" w:firstLineChars="100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1232" w:type="dxa"/>
            <w:gridSpan w:val="2"/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承诺书</w:t>
            </w:r>
          </w:p>
          <w:p>
            <w:pPr>
              <w:spacing w:line="335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7468" w:type="dxa"/>
            <w:gridSpan w:val="8"/>
            <w:vAlign w:val="center"/>
          </w:tcPr>
          <w:p>
            <w:pPr>
              <w:widowControl/>
              <w:spacing w:line="335" w:lineRule="atLeast"/>
              <w:ind w:firstLine="480" w:firstLineChars="200"/>
              <w:rPr>
                <w:rFonts w:ascii="ˎ̥" w:hAnsi="ˎ̥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本人提供的上述信息均真实有效，上述信息如有不实，由此造成的一切后果，责任自负，若被聘用，单位可随时解除聘用关系。</w:t>
            </w:r>
          </w:p>
          <w:p>
            <w:pPr>
              <w:spacing w:line="335" w:lineRule="atLeast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 xml:space="preserve">               </w:t>
            </w:r>
          </w:p>
          <w:p>
            <w:pPr>
              <w:spacing w:line="335" w:lineRule="atLeast"/>
              <w:ind w:firstLine="3000" w:firstLineChars="1250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 xml:space="preserve">承诺人： </w:t>
            </w:r>
          </w:p>
          <w:p>
            <w:pPr>
              <w:spacing w:line="335" w:lineRule="atLeast"/>
              <w:ind w:firstLine="3000" w:firstLineChars="1250"/>
              <w:rPr>
                <w:rFonts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 xml:space="preserve">                  年  月  日</w:t>
            </w:r>
          </w:p>
        </w:tc>
      </w:tr>
    </w:tbl>
    <w:p>
      <w:r>
        <w:rPr>
          <w:rFonts w:hint="eastAsia" w:ascii="仿宋_GB2312" w:eastAsia="仿宋_GB2312"/>
          <w:szCs w:val="21"/>
        </w:rPr>
        <w:t>注：</w:t>
      </w:r>
      <w:r>
        <w:rPr>
          <w:rFonts w:ascii="仿宋_GB2312" w:eastAsia="仿宋_GB2312"/>
          <w:szCs w:val="21"/>
        </w:rPr>
        <w:t>1</w:t>
      </w:r>
      <w:r>
        <w:rPr>
          <w:rFonts w:hint="eastAsia" w:ascii="仿宋_GB2312" w:eastAsia="仿宋_GB2312"/>
          <w:szCs w:val="21"/>
        </w:rPr>
        <w:t>、承诺书以上栏位可打印，承诺人签名必须本人手签；</w:t>
      </w:r>
      <w:r>
        <w:rPr>
          <w:rFonts w:ascii="仿宋_GB2312" w:eastAsia="仿宋_GB2312"/>
          <w:szCs w:val="21"/>
        </w:rPr>
        <w:t>2</w:t>
      </w:r>
      <w:r>
        <w:rPr>
          <w:rFonts w:hint="eastAsia" w:ascii="仿宋_GB2312" w:eastAsia="仿宋_GB2312"/>
          <w:szCs w:val="21"/>
        </w:rPr>
        <w:t>、报名表须正反面打印。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YjI5ODliMzM4MzQ1YmYwNzRkNzc2ZTczNzBjMWIifQ=="/>
    <w:docVar w:name="KSO_WPS_MARK_KEY" w:val="f3d38935-4a6e-4872-8a70-b630ca1ebdc2"/>
  </w:docVars>
  <w:rsids>
    <w:rsidRoot w:val="58AB55CB"/>
    <w:rsid w:val="02CE2AC5"/>
    <w:rsid w:val="03011456"/>
    <w:rsid w:val="0BF81D85"/>
    <w:rsid w:val="0DB37186"/>
    <w:rsid w:val="0E935DF6"/>
    <w:rsid w:val="0F1B7F03"/>
    <w:rsid w:val="0F4E23D5"/>
    <w:rsid w:val="0F600F9E"/>
    <w:rsid w:val="1001779C"/>
    <w:rsid w:val="11763E95"/>
    <w:rsid w:val="1211023F"/>
    <w:rsid w:val="12A05983"/>
    <w:rsid w:val="12A91324"/>
    <w:rsid w:val="137205A5"/>
    <w:rsid w:val="13732CB5"/>
    <w:rsid w:val="15EE08A7"/>
    <w:rsid w:val="18942F2B"/>
    <w:rsid w:val="19C21EB8"/>
    <w:rsid w:val="1D980992"/>
    <w:rsid w:val="20EC19BD"/>
    <w:rsid w:val="20FB1DF4"/>
    <w:rsid w:val="21272D6F"/>
    <w:rsid w:val="231F31B7"/>
    <w:rsid w:val="23E80C62"/>
    <w:rsid w:val="24392919"/>
    <w:rsid w:val="2976705E"/>
    <w:rsid w:val="2A9A5D9C"/>
    <w:rsid w:val="2BD915CA"/>
    <w:rsid w:val="2D2A22BF"/>
    <w:rsid w:val="2D695A09"/>
    <w:rsid w:val="2D8F15B8"/>
    <w:rsid w:val="2DC82FC0"/>
    <w:rsid w:val="31F51A07"/>
    <w:rsid w:val="33D611F8"/>
    <w:rsid w:val="34711ACB"/>
    <w:rsid w:val="34D61F4C"/>
    <w:rsid w:val="361F5017"/>
    <w:rsid w:val="371C16BF"/>
    <w:rsid w:val="381D7E54"/>
    <w:rsid w:val="38D15E23"/>
    <w:rsid w:val="3A3A0724"/>
    <w:rsid w:val="3BAD475C"/>
    <w:rsid w:val="3DF2302F"/>
    <w:rsid w:val="3F0E061F"/>
    <w:rsid w:val="415123B2"/>
    <w:rsid w:val="43B8265E"/>
    <w:rsid w:val="43F8184B"/>
    <w:rsid w:val="443B21A6"/>
    <w:rsid w:val="4A336CB3"/>
    <w:rsid w:val="4B9556EB"/>
    <w:rsid w:val="4C167DF0"/>
    <w:rsid w:val="4C8C0342"/>
    <w:rsid w:val="4F1530E6"/>
    <w:rsid w:val="50606C4C"/>
    <w:rsid w:val="50C64A46"/>
    <w:rsid w:val="518F3AEC"/>
    <w:rsid w:val="531A3809"/>
    <w:rsid w:val="58AB55CB"/>
    <w:rsid w:val="59211F94"/>
    <w:rsid w:val="5A3D684F"/>
    <w:rsid w:val="5ADB4533"/>
    <w:rsid w:val="5CFB5BBE"/>
    <w:rsid w:val="5FCA48D1"/>
    <w:rsid w:val="63103B8E"/>
    <w:rsid w:val="635C6242"/>
    <w:rsid w:val="63820A8C"/>
    <w:rsid w:val="64525537"/>
    <w:rsid w:val="658D386D"/>
    <w:rsid w:val="682B139C"/>
    <w:rsid w:val="69754449"/>
    <w:rsid w:val="6B260CB4"/>
    <w:rsid w:val="6EAE400A"/>
    <w:rsid w:val="70DE5598"/>
    <w:rsid w:val="72251D46"/>
    <w:rsid w:val="724D1710"/>
    <w:rsid w:val="72604B3A"/>
    <w:rsid w:val="73243FCA"/>
    <w:rsid w:val="794E2579"/>
    <w:rsid w:val="79F866CF"/>
    <w:rsid w:val="7A9C0793"/>
    <w:rsid w:val="7AE32485"/>
    <w:rsid w:val="7ED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2024-08-27T03:08:00Z</dcterms:created>
  <dc:creator>赵宇</dc:creator>
  <cp:lastModifiedBy>赵宇</cp:lastModifiedBy>
  <dcterms:modified xsi:type="dcterms:W3CDTF">2024-08-27T03:09:00Z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B253470A390341F28F402F73FD0A9341</vt:lpwstr>
  </property>
</Properties>
</file>