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4"/>
          <w:szCs w:val="34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3"/>
          <w:sz w:val="34"/>
          <w:szCs w:val="34"/>
          <w:lang w:val="en-US" w:eastAsia="zh-CN"/>
        </w:rPr>
        <w:t>1</w:t>
      </w:r>
    </w:p>
    <w:p>
      <w:pPr>
        <w:spacing w:before="297" w:afterLines="124" w:line="219" w:lineRule="auto"/>
        <w:ind w:left="261"/>
        <w:jc w:val="center"/>
        <w:rPr>
          <w:rFonts w:ascii="Times New Roman" w:hAnsi="Times New Roman" w:cs="Times New Roman"/>
          <w:sz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5"/>
          <w:szCs w:val="45"/>
        </w:rPr>
        <w:t>双峰县青年就业见习岗位计划申报表</w:t>
      </w:r>
    </w:p>
    <w:bookmarkEnd w:id="0"/>
    <w:p>
      <w:pPr>
        <w:spacing w:line="240" w:lineRule="auto"/>
        <w:ind w:left="164"/>
        <w:rPr>
          <w:rFonts w:ascii="Times New Roman" w:hAnsi="Times New Roman" w:eastAsia="宋体" w:cs="Times New Roman"/>
          <w:spacing w:val="3"/>
          <w:sz w:val="28"/>
          <w:szCs w:val="28"/>
        </w:rPr>
      </w:pPr>
      <w:r>
        <w:rPr>
          <w:rFonts w:ascii="Times New Roman" w:hAnsi="Times New Roman" w:eastAsia="宋体" w:cs="Times New Roman"/>
          <w:spacing w:val="3"/>
          <w:sz w:val="28"/>
          <w:szCs w:val="28"/>
        </w:rPr>
        <w:t>申报单位</w:t>
      </w:r>
      <w:r>
        <w:rPr>
          <w:rFonts w:hint="eastAsia" w:ascii="Times New Roman" w:hAnsi="Times New Roman" w:cs="Times New Roman"/>
          <w:spacing w:val="3"/>
          <w:sz w:val="28"/>
          <w:szCs w:val="28"/>
          <w:lang w:eastAsia="zh-CN"/>
        </w:rPr>
        <w:t>（</w:t>
      </w:r>
      <w:r>
        <w:rPr>
          <w:rFonts w:ascii="Times New Roman" w:hAnsi="Times New Roman" w:eastAsia="宋体" w:cs="Times New Roman"/>
          <w:spacing w:val="3"/>
          <w:sz w:val="28"/>
          <w:szCs w:val="28"/>
        </w:rPr>
        <w:t>盖章</w:t>
      </w:r>
      <w:r>
        <w:rPr>
          <w:rFonts w:hint="eastAsia" w:ascii="Times New Roman" w:hAnsi="Times New Roman" w:cs="Times New Roman"/>
          <w:spacing w:val="3"/>
          <w:sz w:val="28"/>
          <w:szCs w:val="28"/>
          <w:lang w:eastAsia="zh-CN"/>
        </w:rPr>
        <w:t>）：</w:t>
      </w:r>
      <w:r>
        <w:rPr>
          <w:rFonts w:ascii="Times New Roman" w:hAnsi="Times New Roman" w:eastAsia="宋体" w:cs="Times New Roman"/>
          <w:spacing w:val="3"/>
          <w:sz w:val="28"/>
          <w:szCs w:val="28"/>
        </w:rPr>
        <w:t xml:space="preserve">                                年   月   日</w:t>
      </w:r>
    </w:p>
    <w:p>
      <w:pPr>
        <w:spacing w:line="113" w:lineRule="exact"/>
        <w:rPr>
          <w:rFonts w:ascii="Times New Roman" w:hAnsi="Times New Roman" w:cs="Times New Roman"/>
        </w:rPr>
      </w:pPr>
    </w:p>
    <w:tbl>
      <w:tblPr>
        <w:tblStyle w:val="8"/>
        <w:tblW w:w="9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567"/>
        <w:gridCol w:w="1328"/>
        <w:gridCol w:w="2298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34" w:type="dxa"/>
          </w:tcPr>
          <w:p>
            <w:pPr>
              <w:spacing w:before="254" w:line="221" w:lineRule="auto"/>
              <w:ind w:left="279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567" w:type="dxa"/>
          </w:tcPr>
          <w:p>
            <w:pPr>
              <w:spacing w:before="252" w:line="219" w:lineRule="auto"/>
              <w:ind w:left="434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2"/>
                <w:sz w:val="28"/>
                <w:szCs w:val="28"/>
              </w:rPr>
              <w:t>见习岗位名称</w:t>
            </w:r>
          </w:p>
        </w:tc>
        <w:tc>
          <w:tcPr>
            <w:tcW w:w="1328" w:type="dxa"/>
          </w:tcPr>
          <w:p>
            <w:pPr>
              <w:spacing w:before="256" w:line="219" w:lineRule="auto"/>
              <w:ind w:left="374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6"/>
                <w:sz w:val="28"/>
                <w:szCs w:val="28"/>
              </w:rPr>
              <w:t>人数</w:t>
            </w:r>
          </w:p>
        </w:tc>
        <w:tc>
          <w:tcPr>
            <w:tcW w:w="2298" w:type="dxa"/>
          </w:tcPr>
          <w:p>
            <w:pPr>
              <w:spacing w:before="256" w:line="219" w:lineRule="auto"/>
              <w:ind w:left="586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3"/>
                <w:sz w:val="28"/>
                <w:szCs w:val="28"/>
              </w:rPr>
              <w:t>指导老师</w:t>
            </w:r>
          </w:p>
        </w:tc>
        <w:tc>
          <w:tcPr>
            <w:tcW w:w="2023" w:type="dxa"/>
          </w:tcPr>
          <w:p>
            <w:pPr>
              <w:spacing w:before="252" w:line="219" w:lineRule="auto"/>
              <w:ind w:left="592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2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701" w:type="dxa"/>
            <w:gridSpan w:val="2"/>
          </w:tcPr>
          <w:p>
            <w:pPr>
              <w:spacing w:before="312" w:line="221" w:lineRule="auto"/>
              <w:ind w:left="1425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8"/>
                <w:szCs w:val="28"/>
              </w:rPr>
              <w:t>合</w:t>
            </w:r>
            <w:r>
              <w:rPr>
                <w:rFonts w:ascii="Times New Roman" w:hAnsi="Times New Roman" w:eastAsia="宋体" w:cs="Times New Roman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7"/>
                <w:sz w:val="28"/>
                <w:szCs w:val="28"/>
              </w:rPr>
              <w:t>计</w:t>
            </w:r>
          </w:p>
        </w:tc>
        <w:tc>
          <w:tcPr>
            <w:tcW w:w="56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jg4NWJmNDM3OWRkYjNhZjhmODgwMDc3YmNlNzkifQ=="/>
    <w:docVar w:name="KSO_WPS_MARK_KEY" w:val="403e9e40-ef01-49fd-be77-052821baaa9b"/>
  </w:docVars>
  <w:rsids>
    <w:rsidRoot w:val="2CB4793E"/>
    <w:rsid w:val="04DC221B"/>
    <w:rsid w:val="08020EC6"/>
    <w:rsid w:val="08A720C9"/>
    <w:rsid w:val="0BB325DC"/>
    <w:rsid w:val="0F0B2B8E"/>
    <w:rsid w:val="12490E8B"/>
    <w:rsid w:val="1348592C"/>
    <w:rsid w:val="139D1CD6"/>
    <w:rsid w:val="16E5418B"/>
    <w:rsid w:val="1B567899"/>
    <w:rsid w:val="1BAA1F0E"/>
    <w:rsid w:val="21B01181"/>
    <w:rsid w:val="256D0F5D"/>
    <w:rsid w:val="27026E6A"/>
    <w:rsid w:val="2CB4793E"/>
    <w:rsid w:val="2D413CEF"/>
    <w:rsid w:val="2ED47AA7"/>
    <w:rsid w:val="300D1498"/>
    <w:rsid w:val="30303654"/>
    <w:rsid w:val="32F72D10"/>
    <w:rsid w:val="374612E9"/>
    <w:rsid w:val="38CE077A"/>
    <w:rsid w:val="38ED6629"/>
    <w:rsid w:val="39C32CE7"/>
    <w:rsid w:val="3B14646B"/>
    <w:rsid w:val="3DD44165"/>
    <w:rsid w:val="3DD608FE"/>
    <w:rsid w:val="402C57E5"/>
    <w:rsid w:val="445E58CA"/>
    <w:rsid w:val="48A86BFA"/>
    <w:rsid w:val="496C0929"/>
    <w:rsid w:val="55344CD0"/>
    <w:rsid w:val="57587E7C"/>
    <w:rsid w:val="58AA20E1"/>
    <w:rsid w:val="5C783415"/>
    <w:rsid w:val="5D0D0B50"/>
    <w:rsid w:val="5D911132"/>
    <w:rsid w:val="67BE06E5"/>
    <w:rsid w:val="693678DF"/>
    <w:rsid w:val="6A482821"/>
    <w:rsid w:val="6B160F51"/>
    <w:rsid w:val="6D2F2032"/>
    <w:rsid w:val="70582809"/>
    <w:rsid w:val="73393664"/>
    <w:rsid w:val="75A76CAF"/>
    <w:rsid w:val="77021770"/>
    <w:rsid w:val="774B73FC"/>
    <w:rsid w:val="79671A3F"/>
    <w:rsid w:val="7DE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771</Words>
  <Characters>809</Characters>
  <Lines>0</Lines>
  <Paragraphs>0</Paragraphs>
  <TotalTime>11</TotalTime>
  <ScaleCrop>false</ScaleCrop>
  <LinksUpToDate>false</LinksUpToDate>
  <CharactersWithSpaces>901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2021-04-27T03:01:00Z</dcterms:created>
  <dc:creator>华丽丽</dc:creator>
  <cp:lastModifiedBy>Administrator</cp:lastModifiedBy>
  <cp:lastPrinted>2024-09-04T03:42:00Z</cp:lastPrinted>
  <dcterms:modified xsi:type="dcterms:W3CDTF">2024-09-04T09:22:40Z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1E4550E9F34F4C969D7D53D9BDC1552B</vt:lpwstr>
  </property>
  <property fmtid="{D5CDD505-2E9C-101B-9397-08002B2CF9AE}" pid="4" name="KSOSaveFontToCloudKey">
    <vt:lpwstr>498691815_cloud</vt:lpwstr>
  </property>
</Properties>
</file>