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E9A8">
      <w:pPr>
        <w:spacing w:line="55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附件5：</w:t>
      </w:r>
    </w:p>
    <w:p w14:paraId="4CAB83D6">
      <w:pPr>
        <w:pStyle w:val="2"/>
        <w:rPr>
          <w:rFonts w:hint="default"/>
          <w:lang w:val="en-US" w:eastAsia="zh-CN"/>
        </w:rPr>
      </w:pPr>
    </w:p>
    <w:p w14:paraId="1450DE1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按期提供单位同意报考证明承诺书</w:t>
      </w:r>
    </w:p>
    <w:p w14:paraId="7E6A8A34">
      <w:pPr>
        <w:rPr>
          <w:rFonts w:hint="eastAsia" w:ascii="Calibri" w:hAnsi="Calibri"/>
        </w:rPr>
      </w:pPr>
    </w:p>
    <w:p w14:paraId="0DE157F0">
      <w:pPr>
        <w:rPr>
          <w:rFonts w:hint="eastAsia" w:ascii="Calibri" w:hAnsi="Calibri"/>
        </w:rPr>
      </w:pPr>
    </w:p>
    <w:p w14:paraId="4720677A">
      <w:pPr>
        <w:rPr>
          <w:rFonts w:hint="eastAsia" w:ascii="Calibri" w:hAnsi="Calibri"/>
        </w:rPr>
      </w:pPr>
    </w:p>
    <w:p w14:paraId="5079C12A">
      <w:pPr>
        <w:rPr>
          <w:rFonts w:hint="eastAsia" w:ascii="Calibri" w:hAnsi="Calibri"/>
        </w:rPr>
      </w:pPr>
    </w:p>
    <w:p w14:paraId="110C235B">
      <w:pPr>
        <w:rPr>
          <w:rFonts w:hint="eastAsia" w:ascii="Calibri" w:hAnsi="Calibri"/>
        </w:rPr>
      </w:pPr>
    </w:p>
    <w:p w14:paraId="2B7CBAC1">
      <w:pPr>
        <w:jc w:val="right"/>
        <w:rPr>
          <w:rFonts w:hint="eastAsia" w:ascii="Calibri" w:hAnsi="Calibri"/>
        </w:rPr>
      </w:pPr>
    </w:p>
    <w:p w14:paraId="3D2DC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联系电话：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</w:t>
      </w:r>
      <w:r>
        <w:rPr>
          <w:rFonts w:hint="eastAsia" w:ascii="宋体" w:hAnsi="宋体" w:eastAsia="宋体" w:cs="宋体"/>
          <w:sz w:val="32"/>
          <w:szCs w:val="32"/>
        </w:rPr>
        <w:t>自愿报考青岛中德生态园（青岛国际经济合作区）管委会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岗位名称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</w:rPr>
        <w:t>，并已充分了解报考条件及相关规定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 w14:paraId="509F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本人在此郑重承诺：</w:t>
      </w:r>
    </w:p>
    <w:p w14:paraId="76CDE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本人最晚于本次选聘考察环节之前提供盖有原单位公章的《单位同意报考证明》。</w:t>
      </w:r>
    </w:p>
    <w:p w14:paraId="09E74C63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5C443EF6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6C06DD37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7C51AD3C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57F90AFA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42C3C91E">
      <w:pPr>
        <w:ind w:firstLine="420" w:firstLineChars="200"/>
        <w:rPr>
          <w:rFonts w:hint="eastAsia" w:ascii="Calibri" w:hAnsi="Calibri"/>
          <w:lang w:val="en-US" w:eastAsia="zh-CN"/>
        </w:rPr>
      </w:pPr>
    </w:p>
    <w:p w14:paraId="7DF6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本人签字：</w:t>
      </w:r>
    </w:p>
    <w:p w14:paraId="12487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月   日</w:t>
      </w:r>
    </w:p>
    <w:p w14:paraId="1FA2B7D8">
      <w:pPr>
        <w:rPr>
          <w:rFonts w:hint="default"/>
          <w:lang w:val="en-US" w:eastAsia="zh-CN"/>
        </w:rPr>
      </w:pPr>
    </w:p>
    <w:p w14:paraId="65EEFD7C">
      <w:pPr>
        <w:pStyle w:val="2"/>
        <w:rPr>
          <w:rFonts w:hint="default"/>
          <w:lang w:val="en-US" w:eastAsia="zh-CN"/>
        </w:rPr>
      </w:pPr>
    </w:p>
    <w:p w14:paraId="3D678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NWRiODJmOGJlNzI2NzZkYmM4MjA0MWQyYmUwNTIifQ=="/>
  </w:docVars>
  <w:rsids>
    <w:rsidRoot w:val="3FF6747C"/>
    <w:rsid w:val="035C6B10"/>
    <w:rsid w:val="3FF6747C"/>
    <w:rsid w:val="44A179D8"/>
    <w:rsid w:val="52716B96"/>
    <w:rsid w:val="7A0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135</Characters>
  <Lines>0</Lines>
  <Paragraphs>0</Paragraphs>
  <TotalTime>2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2024-10-21T01:24:00Z</dcterms:created>
  <dc:creator>林子里风大</dc:creator>
  <cp:lastModifiedBy>Administrator</cp:lastModifiedBy>
  <dcterms:modified xsi:type="dcterms:W3CDTF">2024-10-21T08:45:58Z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97A57FDFDE6F433C8E67EFFC2652534E_11</vt:lpwstr>
  </property>
</Properties>
</file>